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15" w:type="dxa"/>
        <w:tblInd w:w="-289" w:type="dxa"/>
        <w:tblLook w:val="04A0" w:firstRow="1" w:lastRow="0" w:firstColumn="1" w:lastColumn="0" w:noHBand="0" w:noVBand="1"/>
      </w:tblPr>
      <w:tblGrid>
        <w:gridCol w:w="1844"/>
        <w:gridCol w:w="7371"/>
      </w:tblGrid>
      <w:tr w:rsidR="002666BB" w14:paraId="25C1A517" w14:textId="77777777" w:rsidTr="00E513CB">
        <w:tc>
          <w:tcPr>
            <w:tcW w:w="9215" w:type="dxa"/>
            <w:gridSpan w:val="2"/>
            <w:shd w:val="clear" w:color="auto" w:fill="FFFFFF" w:themeFill="background1"/>
          </w:tcPr>
          <w:p w14:paraId="795AA6E5" w14:textId="21D95D58" w:rsidR="002666BB" w:rsidRPr="00D15245" w:rsidRDefault="002666BB" w:rsidP="005262B6">
            <w:pPr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2666BB">
              <w:rPr>
                <w:b/>
                <w:bCs/>
                <w:sz w:val="28"/>
                <w:szCs w:val="28"/>
                <w:lang w:val="en-US"/>
              </w:rPr>
              <w:t>Barnet and King George V Masterplan</w:t>
            </w:r>
            <w:r w:rsidR="00E513CB">
              <w:rPr>
                <w:b/>
                <w:bCs/>
                <w:sz w:val="28"/>
                <w:szCs w:val="28"/>
                <w:lang w:val="en-US"/>
              </w:rPr>
              <w:t xml:space="preserve"> – Public Drop-In Sessions</w:t>
            </w:r>
          </w:p>
        </w:tc>
      </w:tr>
      <w:tr w:rsidR="00D1067D" w:rsidRPr="00D15245" w14:paraId="150312FF" w14:textId="77777777" w:rsidTr="00E513CB">
        <w:tc>
          <w:tcPr>
            <w:tcW w:w="1844" w:type="dxa"/>
            <w:shd w:val="clear" w:color="auto" w:fill="21586B"/>
          </w:tcPr>
          <w:p w14:paraId="38E583C4" w14:textId="77777777" w:rsidR="00D1067D" w:rsidRPr="00D15245" w:rsidRDefault="00D1067D" w:rsidP="00A10F9A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bookmarkStart w:id="0" w:name="_Hlk14873356"/>
            <w:r w:rsidRPr="00D1524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Session 1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&amp; 2</w:t>
            </w:r>
          </w:p>
        </w:tc>
        <w:tc>
          <w:tcPr>
            <w:tcW w:w="7371" w:type="dxa"/>
            <w:shd w:val="clear" w:color="auto" w:fill="21586B"/>
          </w:tcPr>
          <w:p w14:paraId="57FCB6F1" w14:textId="77777777" w:rsidR="00D1067D" w:rsidRPr="00E513CB" w:rsidRDefault="00D1067D" w:rsidP="00A10F9A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E513CB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Friday 28</w:t>
            </w:r>
            <w:r w:rsidRPr="00E513CB">
              <w:rPr>
                <w:b/>
                <w:bCs/>
                <w:color w:val="FFFFFF" w:themeColor="background1"/>
                <w:sz w:val="24"/>
                <w:szCs w:val="24"/>
                <w:vertAlign w:val="superscript"/>
                <w:lang w:val="en-US"/>
              </w:rPr>
              <w:t>th</w:t>
            </w:r>
            <w:r w:rsidRPr="00E513CB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June -&gt; Saturday 29</w:t>
            </w:r>
            <w:r w:rsidRPr="00E513CB">
              <w:rPr>
                <w:b/>
                <w:bCs/>
                <w:color w:val="FFFFFF" w:themeColor="background1"/>
                <w:sz w:val="24"/>
                <w:szCs w:val="24"/>
                <w:vertAlign w:val="superscript"/>
                <w:lang w:val="en-US"/>
              </w:rPr>
              <w:t>th</w:t>
            </w:r>
            <w:r w:rsidRPr="00E513CB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June</w:t>
            </w:r>
          </w:p>
        </w:tc>
      </w:tr>
      <w:bookmarkEnd w:id="0"/>
      <w:tr w:rsidR="00213E17" w14:paraId="7ECD6DF5" w14:textId="77777777" w:rsidTr="00E513CB">
        <w:tc>
          <w:tcPr>
            <w:tcW w:w="9215" w:type="dxa"/>
            <w:gridSpan w:val="2"/>
            <w:shd w:val="clear" w:color="auto" w:fill="auto"/>
          </w:tcPr>
          <w:p w14:paraId="2C8ECD7D" w14:textId="149B7F99" w:rsidR="00213E17" w:rsidRDefault="00213E17" w:rsidP="00AA787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46C3A">
              <w:rPr>
                <w:b/>
                <w:bCs/>
                <w:sz w:val="24"/>
                <w:szCs w:val="24"/>
                <w:lang w:val="en-US"/>
              </w:rPr>
              <w:t>Hope Corner Community Café and Barnet/KGV Playing Fields</w:t>
            </w:r>
          </w:p>
          <w:p w14:paraId="1D5C73A6" w14:textId="562CBA06" w:rsidR="00213E17" w:rsidRPr="00D15245" w:rsidRDefault="00213E17" w:rsidP="00AA7871">
            <w:pPr>
              <w:rPr>
                <w:sz w:val="24"/>
                <w:szCs w:val="24"/>
                <w:lang w:val="en-US"/>
              </w:rPr>
            </w:pPr>
            <w:r w:rsidRPr="00D15245">
              <w:rPr>
                <w:sz w:val="24"/>
                <w:szCs w:val="24"/>
                <w:lang w:val="en-US"/>
              </w:rPr>
              <w:t xml:space="preserve">Approximate </w:t>
            </w:r>
            <w:r>
              <w:rPr>
                <w:sz w:val="24"/>
                <w:szCs w:val="24"/>
                <w:lang w:val="en-US"/>
              </w:rPr>
              <w:t>Total</w:t>
            </w:r>
            <w:r w:rsidRPr="00D15245">
              <w:rPr>
                <w:sz w:val="24"/>
                <w:szCs w:val="24"/>
                <w:lang w:val="en-US"/>
              </w:rPr>
              <w:t xml:space="preserve">: </w:t>
            </w:r>
            <w:r w:rsidR="00846286">
              <w:rPr>
                <w:sz w:val="24"/>
                <w:szCs w:val="24"/>
                <w:lang w:val="en-US"/>
              </w:rPr>
              <w:t>4</w:t>
            </w:r>
            <w:r w:rsidR="003D024A">
              <w:rPr>
                <w:sz w:val="24"/>
                <w:szCs w:val="24"/>
                <w:lang w:val="en-US"/>
              </w:rPr>
              <w:t>0</w:t>
            </w:r>
          </w:p>
        </w:tc>
      </w:tr>
      <w:tr w:rsidR="00D1067D" w14:paraId="3833CD25" w14:textId="77777777" w:rsidTr="00E513CB">
        <w:tc>
          <w:tcPr>
            <w:tcW w:w="1844" w:type="dxa"/>
            <w:shd w:val="clear" w:color="auto" w:fill="21586B"/>
          </w:tcPr>
          <w:p w14:paraId="35552B9E" w14:textId="637F4991" w:rsidR="00D1067D" w:rsidRPr="00D1067D" w:rsidRDefault="00D1067D" w:rsidP="00A46C3A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bookmarkStart w:id="1" w:name="_Hlk14873382"/>
            <w:r w:rsidRPr="00D1067D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Session 3</w:t>
            </w:r>
          </w:p>
        </w:tc>
        <w:tc>
          <w:tcPr>
            <w:tcW w:w="7371" w:type="dxa"/>
            <w:shd w:val="clear" w:color="auto" w:fill="21586B"/>
          </w:tcPr>
          <w:p w14:paraId="1F7720D8" w14:textId="27EE790B" w:rsidR="00D1067D" w:rsidRPr="00E513CB" w:rsidRDefault="00D1067D" w:rsidP="00AA7871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E513CB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Wednesday 10</w:t>
            </w:r>
            <w:r w:rsidRPr="00E513CB">
              <w:rPr>
                <w:b/>
                <w:bCs/>
                <w:color w:val="FFFFFF" w:themeColor="background1"/>
                <w:sz w:val="24"/>
                <w:szCs w:val="24"/>
                <w:vertAlign w:val="superscript"/>
                <w:lang w:val="en-US"/>
              </w:rPr>
              <w:t>th</w:t>
            </w:r>
            <w:r w:rsidRPr="00E513CB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June</w:t>
            </w:r>
          </w:p>
        </w:tc>
      </w:tr>
      <w:tr w:rsidR="00213E17" w14:paraId="709533FE" w14:textId="77777777" w:rsidTr="00E513CB">
        <w:tc>
          <w:tcPr>
            <w:tcW w:w="9215" w:type="dxa"/>
            <w:gridSpan w:val="2"/>
            <w:shd w:val="clear" w:color="auto" w:fill="auto"/>
          </w:tcPr>
          <w:p w14:paraId="438C9194" w14:textId="2F317E6F" w:rsidR="00213E17" w:rsidRPr="00D1067D" w:rsidRDefault="00213E17" w:rsidP="00AA7871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bookmarkStart w:id="2" w:name="_Hlk14873402"/>
            <w:bookmarkEnd w:id="1"/>
            <w:r w:rsidRPr="00D1067D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Hope Corner Community Café</w:t>
            </w:r>
          </w:p>
          <w:p w14:paraId="3CA066D1" w14:textId="5047BA2E" w:rsidR="00213E17" w:rsidRPr="00D1067D" w:rsidRDefault="00213E17" w:rsidP="00AA7871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Approximate Total: 20</w:t>
            </w:r>
          </w:p>
        </w:tc>
      </w:tr>
      <w:tr w:rsidR="00213E17" w14:paraId="7130387A" w14:textId="77777777" w:rsidTr="00E513CB">
        <w:tc>
          <w:tcPr>
            <w:tcW w:w="1844" w:type="dxa"/>
            <w:shd w:val="clear" w:color="auto" w:fill="21586B"/>
          </w:tcPr>
          <w:p w14:paraId="491A4A30" w14:textId="188BC9ED" w:rsidR="00213E17" w:rsidRPr="00213E17" w:rsidRDefault="00213E17" w:rsidP="00A46C3A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213E17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Session 4</w:t>
            </w:r>
          </w:p>
        </w:tc>
        <w:tc>
          <w:tcPr>
            <w:tcW w:w="7371" w:type="dxa"/>
            <w:shd w:val="clear" w:color="auto" w:fill="21586B"/>
          </w:tcPr>
          <w:p w14:paraId="109CFA04" w14:textId="0D26BCF1" w:rsidR="00213E17" w:rsidRPr="00E513CB" w:rsidRDefault="00213E17" w:rsidP="00AA7871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E513CB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Thursday 25</w:t>
            </w:r>
            <w:r w:rsidRPr="00E513CB">
              <w:rPr>
                <w:b/>
                <w:bCs/>
                <w:color w:val="FFFFFF" w:themeColor="background1"/>
                <w:sz w:val="24"/>
                <w:szCs w:val="24"/>
                <w:vertAlign w:val="superscript"/>
                <w:lang w:val="en-US"/>
              </w:rPr>
              <w:t>th</w:t>
            </w:r>
            <w:r w:rsidRPr="00E513CB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July</w:t>
            </w:r>
          </w:p>
        </w:tc>
      </w:tr>
      <w:tr w:rsidR="00213E17" w14:paraId="088F06C5" w14:textId="77777777" w:rsidTr="00E513CB">
        <w:tc>
          <w:tcPr>
            <w:tcW w:w="9215" w:type="dxa"/>
            <w:gridSpan w:val="2"/>
            <w:shd w:val="clear" w:color="auto" w:fill="auto"/>
          </w:tcPr>
          <w:p w14:paraId="32E79F24" w14:textId="1F349B5B" w:rsidR="00213E17" w:rsidRDefault="00213E17" w:rsidP="00AA7871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Rainbow Centre</w:t>
            </w:r>
          </w:p>
          <w:p w14:paraId="61655C33" w14:textId="12614714" w:rsidR="00213E17" w:rsidRPr="00213E17" w:rsidRDefault="00213E17" w:rsidP="00AA7871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Approximate Total:</w:t>
            </w:r>
            <w:r w:rsidR="000012C2">
              <w:rPr>
                <w:color w:val="000000" w:themeColor="text1"/>
                <w:sz w:val="24"/>
                <w:szCs w:val="24"/>
                <w:lang w:val="en-US"/>
              </w:rPr>
              <w:t xml:space="preserve"> 34</w:t>
            </w:r>
          </w:p>
        </w:tc>
      </w:tr>
      <w:tr w:rsidR="00213E17" w14:paraId="378159CE" w14:textId="77777777" w:rsidTr="00E513CB">
        <w:tc>
          <w:tcPr>
            <w:tcW w:w="1844" w:type="dxa"/>
            <w:shd w:val="clear" w:color="auto" w:fill="21586B"/>
          </w:tcPr>
          <w:p w14:paraId="1498F7DF" w14:textId="06146889" w:rsidR="00213E17" w:rsidRPr="00213E17" w:rsidRDefault="00213E17" w:rsidP="00A46C3A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213E17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Session 5</w:t>
            </w:r>
          </w:p>
        </w:tc>
        <w:tc>
          <w:tcPr>
            <w:tcW w:w="7371" w:type="dxa"/>
            <w:shd w:val="clear" w:color="auto" w:fill="21586B"/>
          </w:tcPr>
          <w:p w14:paraId="4B69DE48" w14:textId="4184A06B" w:rsidR="00213E17" w:rsidRPr="00E513CB" w:rsidRDefault="00213E17" w:rsidP="00AA7871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E513CB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Friday 26</w:t>
            </w:r>
            <w:r w:rsidRPr="00E513CB">
              <w:rPr>
                <w:b/>
                <w:bCs/>
                <w:color w:val="FFFFFF" w:themeColor="background1"/>
                <w:sz w:val="24"/>
                <w:szCs w:val="24"/>
                <w:vertAlign w:val="superscript"/>
                <w:lang w:val="en-US"/>
              </w:rPr>
              <w:t>th</w:t>
            </w:r>
            <w:r w:rsidRPr="00E513CB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July</w:t>
            </w:r>
          </w:p>
        </w:tc>
      </w:tr>
      <w:tr w:rsidR="00213E17" w14:paraId="65157DBB" w14:textId="77777777" w:rsidTr="00E513CB">
        <w:tc>
          <w:tcPr>
            <w:tcW w:w="9215" w:type="dxa"/>
            <w:gridSpan w:val="2"/>
            <w:shd w:val="clear" w:color="auto" w:fill="auto"/>
          </w:tcPr>
          <w:p w14:paraId="6CC993B5" w14:textId="653CBB44" w:rsidR="00213E17" w:rsidRDefault="00213E17" w:rsidP="00AA7871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Barnet/KGV Playing Fields</w:t>
            </w:r>
          </w:p>
          <w:p w14:paraId="68AD8D60" w14:textId="15AAD6D9" w:rsidR="00213E17" w:rsidRPr="00213E17" w:rsidRDefault="00213E17" w:rsidP="00AA7871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Approximate Total:</w:t>
            </w:r>
            <w:r w:rsidR="000012C2">
              <w:rPr>
                <w:color w:val="000000" w:themeColor="text1"/>
                <w:sz w:val="24"/>
                <w:szCs w:val="24"/>
                <w:lang w:val="en-US"/>
              </w:rPr>
              <w:t xml:space="preserve"> 24</w:t>
            </w:r>
          </w:p>
        </w:tc>
      </w:tr>
      <w:tr w:rsidR="000012C2" w14:paraId="2A20F28E" w14:textId="77777777" w:rsidTr="00E513CB">
        <w:tc>
          <w:tcPr>
            <w:tcW w:w="9215" w:type="dxa"/>
            <w:gridSpan w:val="2"/>
            <w:shd w:val="clear" w:color="auto" w:fill="21586B"/>
          </w:tcPr>
          <w:p w14:paraId="3934655A" w14:textId="70973D7B" w:rsidR="000012C2" w:rsidRDefault="000012C2" w:rsidP="00AA7871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012C2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Approximate Total: 11</w:t>
            </w:r>
            <w:r w:rsidR="003D024A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8</w:t>
            </w:r>
          </w:p>
        </w:tc>
      </w:tr>
      <w:bookmarkEnd w:id="2"/>
      <w:tr w:rsidR="006E03A3" w14:paraId="3E4A3528" w14:textId="77777777" w:rsidTr="00E513CB">
        <w:tc>
          <w:tcPr>
            <w:tcW w:w="9215" w:type="dxa"/>
            <w:gridSpan w:val="2"/>
          </w:tcPr>
          <w:p w14:paraId="07FCEB6C" w14:textId="77777777" w:rsidR="006E03A3" w:rsidRDefault="006E03A3" w:rsidP="006E03A3">
            <w:pPr>
              <w:jc w:val="cen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A46C3A"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Key </w:t>
            </w:r>
            <w:r>
              <w:rPr>
                <w:b/>
                <w:bCs/>
                <w:sz w:val="24"/>
                <w:szCs w:val="24"/>
                <w:u w:val="single"/>
                <w:lang w:val="en-US"/>
              </w:rPr>
              <w:t>Feedback</w:t>
            </w:r>
          </w:p>
          <w:p w14:paraId="6AB86010" w14:textId="77777777" w:rsidR="006E03A3" w:rsidRDefault="006E03A3" w:rsidP="00AA7871">
            <w:pPr>
              <w:rPr>
                <w:lang w:val="en-US"/>
              </w:rPr>
            </w:pPr>
          </w:p>
        </w:tc>
      </w:tr>
      <w:tr w:rsidR="00460700" w:rsidRPr="005A08F0" w14:paraId="1CDDA3F3" w14:textId="77777777" w:rsidTr="00E513CB">
        <w:tc>
          <w:tcPr>
            <w:tcW w:w="1844" w:type="dxa"/>
            <w:vAlign w:val="center"/>
          </w:tcPr>
          <w:p w14:paraId="46D3717C" w14:textId="77777777" w:rsidR="00460700" w:rsidRPr="00A46C3A" w:rsidRDefault="00460700" w:rsidP="0020065E">
            <w:pPr>
              <w:jc w:val="center"/>
              <w:rPr>
                <w:b/>
                <w:bCs/>
                <w:lang w:val="en-US"/>
              </w:rPr>
            </w:pPr>
            <w:r w:rsidRPr="00A46C3A">
              <w:rPr>
                <w:b/>
                <w:bCs/>
                <w:lang w:val="en-US"/>
              </w:rPr>
              <w:t>Parking and Traffic</w:t>
            </w:r>
          </w:p>
        </w:tc>
        <w:tc>
          <w:tcPr>
            <w:tcW w:w="7371" w:type="dxa"/>
          </w:tcPr>
          <w:p w14:paraId="38B584E1" w14:textId="77777777" w:rsidR="00460700" w:rsidRDefault="00460700" w:rsidP="00A10F9A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Already a major issue with commuters, schools – parking on resident streets – this development will only exacerbate the problem, along with the proposed housing/flats (450) at High Barnet station</w:t>
            </w:r>
          </w:p>
          <w:p w14:paraId="26B7759F" w14:textId="2BD4C8DC" w:rsidR="00460700" w:rsidRDefault="00460700" w:rsidP="00A10F9A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Going to get worse with opening of the Ark Academy in September 2019 </w:t>
            </w:r>
            <w:r w:rsidR="00D42274">
              <w:rPr>
                <w:lang w:val="en-US"/>
              </w:rPr>
              <w:t>– got to consider the amount of students at Ark in 6 years time</w:t>
            </w:r>
          </w:p>
          <w:p w14:paraId="127515CB" w14:textId="44FEDA79" w:rsidR="005A453C" w:rsidRDefault="005A453C" w:rsidP="00A10F9A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If the park is to become busier – this will affect traffic even further</w:t>
            </w:r>
          </w:p>
          <w:p w14:paraId="67280BFB" w14:textId="2EA678E4" w:rsidR="00460700" w:rsidRDefault="00460700" w:rsidP="00A10F9A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Junctions are already a nightmare – better to focus the plans on facilitating more cycle parks, both within and beyond the park – can’t finish at the edge of park, residents need to be able to cycle to the park</w:t>
            </w:r>
            <w:r w:rsidR="00D42274">
              <w:rPr>
                <w:lang w:val="en-US"/>
              </w:rPr>
              <w:t xml:space="preserve"> </w:t>
            </w:r>
          </w:p>
          <w:p w14:paraId="74AB9CC9" w14:textId="4E724539" w:rsidR="00EB738C" w:rsidRDefault="00EB738C" w:rsidP="00A10F9A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Accessibility to the park needs to be revised – not everyone can drive, particularly users of the Rainbow Centre – new bus routes </w:t>
            </w:r>
            <w:r w:rsidR="001D1D01">
              <w:rPr>
                <w:lang w:val="en-US"/>
              </w:rPr>
              <w:t xml:space="preserve">along Barnet Lane </w:t>
            </w:r>
            <w:r>
              <w:rPr>
                <w:lang w:val="en-US"/>
              </w:rPr>
              <w:t>should be considered</w:t>
            </w:r>
            <w:r w:rsidR="0000448C">
              <w:rPr>
                <w:lang w:val="en-US"/>
              </w:rPr>
              <w:t xml:space="preserve"> – accessibility will be key to the future success of the Rainbow Centre (retaining clients) </w:t>
            </w:r>
          </w:p>
          <w:p w14:paraId="1C8F715E" w14:textId="07D24213" w:rsidR="009C40AB" w:rsidRPr="009C40AB" w:rsidRDefault="00B136F0" w:rsidP="009C40AB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If London are trying to encourage green</w:t>
            </w:r>
            <w:r w:rsidR="009C40AB">
              <w:rPr>
                <w:lang w:val="en-US"/>
              </w:rPr>
              <w:t>/active</w:t>
            </w:r>
            <w:r w:rsidR="00D42274">
              <w:rPr>
                <w:lang w:val="en-US"/>
              </w:rPr>
              <w:t xml:space="preserve">/sustainable </w:t>
            </w:r>
            <w:r>
              <w:rPr>
                <w:lang w:val="en-US"/>
              </w:rPr>
              <w:t xml:space="preserve">travel – why is a new car park being proposed? </w:t>
            </w:r>
            <w:r w:rsidR="009C40AB">
              <w:rPr>
                <w:lang w:val="en-US"/>
              </w:rPr>
              <w:t>– intrusion on green space</w:t>
            </w:r>
          </w:p>
          <w:p w14:paraId="0660975F" w14:textId="77777777" w:rsidR="00460700" w:rsidRDefault="00460700" w:rsidP="00A10F9A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Concern over parking at the bottom of Grasvenor Avenue / Western Way</w:t>
            </w:r>
          </w:p>
          <w:p w14:paraId="429BBC4D" w14:textId="318ED291" w:rsidR="00460700" w:rsidRDefault="00460700" w:rsidP="00A10F9A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In favour of free parking</w:t>
            </w:r>
            <w:r w:rsidR="00CB371C">
              <w:rPr>
                <w:lang w:val="en-US"/>
              </w:rPr>
              <w:t xml:space="preserve"> – important for local residents </w:t>
            </w:r>
          </w:p>
          <w:p w14:paraId="63D50D82" w14:textId="546EC1EE" w:rsidR="00460700" w:rsidRDefault="00460700" w:rsidP="00A10F9A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Disliked the car park proposed – will only be utilised</w:t>
            </w:r>
            <w:r w:rsidR="00CD72EC">
              <w:rPr>
                <w:lang w:val="en-US"/>
              </w:rPr>
              <w:t>/abused</w:t>
            </w:r>
            <w:r>
              <w:rPr>
                <w:lang w:val="en-US"/>
              </w:rPr>
              <w:t xml:space="preserve"> by commuters, Ark Academy</w:t>
            </w:r>
            <w:r w:rsidR="00CC2621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ruin</w:t>
            </w:r>
            <w:r w:rsidR="00CC2621">
              <w:rPr>
                <w:lang w:val="en-US"/>
              </w:rPr>
              <w:t>s the</w:t>
            </w:r>
            <w:r>
              <w:rPr>
                <w:lang w:val="en-US"/>
              </w:rPr>
              <w:t xml:space="preserve"> green space</w:t>
            </w:r>
          </w:p>
          <w:p w14:paraId="143BF62B" w14:textId="3A5D1DFC" w:rsidR="0008655A" w:rsidRPr="00A20451" w:rsidRDefault="0008655A" w:rsidP="00A20451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New car park is a disastrous idea – Ark Academy will use the spaces as they have not factored in enough during their plans</w:t>
            </w:r>
            <w:r w:rsidR="00CD72EC">
              <w:rPr>
                <w:lang w:val="en-US"/>
              </w:rPr>
              <w:t xml:space="preserve"> (only purposed for 40/60 staff)</w:t>
            </w:r>
            <w:r w:rsidR="00A20451">
              <w:rPr>
                <w:lang w:val="en-US"/>
              </w:rPr>
              <w:t>, will never work with cars coming in and out, parking, passing, pedestrians, cyclists – will be completely grid locked at peak times, accidents on the corner</w:t>
            </w:r>
          </w:p>
          <w:p w14:paraId="77DE2159" w14:textId="5381F17B" w:rsidR="00CD72EC" w:rsidRDefault="00CD72EC" w:rsidP="00A10F9A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Better to expand existing car park south into Hadley Wood Sports Trust – currently too narrow</w:t>
            </w:r>
          </w:p>
          <w:p w14:paraId="3FE7DFF2" w14:textId="4E7BFC81" w:rsidR="00CD72EC" w:rsidRDefault="00CD72EC" w:rsidP="00A10F9A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How going to manage and monitor car parking – e.g. </w:t>
            </w:r>
            <w:r w:rsidR="00A20451">
              <w:rPr>
                <w:lang w:val="en-US"/>
              </w:rPr>
              <w:t>2-hour</w:t>
            </w:r>
            <w:r>
              <w:rPr>
                <w:lang w:val="en-US"/>
              </w:rPr>
              <w:t xml:space="preserve"> limit, pay and display</w:t>
            </w:r>
          </w:p>
          <w:p w14:paraId="3E38E201" w14:textId="77777777" w:rsidR="00E31350" w:rsidRDefault="0008655A" w:rsidP="008772B3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Junction </w:t>
            </w:r>
            <w:r w:rsidR="00CD72EC">
              <w:rPr>
                <w:lang w:val="en-US"/>
              </w:rPr>
              <w:t xml:space="preserve">up </w:t>
            </w:r>
            <w:r>
              <w:rPr>
                <w:lang w:val="en-US"/>
              </w:rPr>
              <w:t>at Westcombe Drive – one of the most polluted parts in the whole of London</w:t>
            </w:r>
          </w:p>
          <w:p w14:paraId="6B93B6ED" w14:textId="3D569903" w:rsidR="00DF604D" w:rsidRPr="008772B3" w:rsidRDefault="00DF604D" w:rsidP="00DF604D">
            <w:pPr>
              <w:pStyle w:val="ListParagraph"/>
              <w:rPr>
                <w:lang w:val="en-US"/>
              </w:rPr>
            </w:pPr>
          </w:p>
        </w:tc>
      </w:tr>
      <w:tr w:rsidR="00AA7871" w14:paraId="138D3C0F" w14:textId="77777777" w:rsidTr="00E513CB">
        <w:tc>
          <w:tcPr>
            <w:tcW w:w="1844" w:type="dxa"/>
            <w:vAlign w:val="center"/>
          </w:tcPr>
          <w:p w14:paraId="3FE61639" w14:textId="02015974" w:rsidR="00AA7871" w:rsidRPr="00A46C3A" w:rsidRDefault="00A46C3A" w:rsidP="0020065E">
            <w:pPr>
              <w:jc w:val="center"/>
              <w:rPr>
                <w:b/>
                <w:bCs/>
                <w:lang w:val="en-US"/>
              </w:rPr>
            </w:pPr>
            <w:r w:rsidRPr="00A46C3A">
              <w:rPr>
                <w:b/>
                <w:bCs/>
                <w:lang w:val="en-US"/>
              </w:rPr>
              <w:lastRenderedPageBreak/>
              <w:t xml:space="preserve">Young </w:t>
            </w:r>
            <w:r w:rsidR="00236682">
              <w:rPr>
                <w:b/>
                <w:bCs/>
                <w:lang w:val="en-US"/>
              </w:rPr>
              <w:t>P</w:t>
            </w:r>
            <w:r w:rsidRPr="00A46C3A">
              <w:rPr>
                <w:b/>
                <w:bCs/>
                <w:lang w:val="en-US"/>
              </w:rPr>
              <w:t>eople</w:t>
            </w:r>
          </w:p>
        </w:tc>
        <w:tc>
          <w:tcPr>
            <w:tcW w:w="7371" w:type="dxa"/>
          </w:tcPr>
          <w:p w14:paraId="42BA545C" w14:textId="06046BCC" w:rsidR="00AA7871" w:rsidRDefault="00D15245" w:rsidP="00D15245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Good for use by kids at the Ark Academy</w:t>
            </w:r>
            <w:r w:rsidR="00F55646">
              <w:rPr>
                <w:lang w:val="en-US"/>
              </w:rPr>
              <w:t xml:space="preserve"> – would feel happy as a parent knowing that their kids could access these facilities, be safe in the park</w:t>
            </w:r>
          </w:p>
          <w:p w14:paraId="5FD5E883" w14:textId="77777777" w:rsidR="00F55646" w:rsidRDefault="00F55646" w:rsidP="00D15245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Concern about the connection between Ark Academy and the park – is the fence high enough so kids can’t jump over</w:t>
            </w:r>
          </w:p>
          <w:p w14:paraId="27AAAC0D" w14:textId="2BC9F04C" w:rsidR="00F55646" w:rsidRDefault="00F55646" w:rsidP="00D15245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Good facility mix for kids and young people – currently nothing for them to do</w:t>
            </w:r>
          </w:p>
          <w:p w14:paraId="7D146A00" w14:textId="6AB706A7" w:rsidR="00FE1480" w:rsidRDefault="00FE1480" w:rsidP="00D15245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So many houses being built in the local area with no garden, this will get young people out of the house, screen time and improve health and wellbeing, make new friends </w:t>
            </w:r>
          </w:p>
          <w:p w14:paraId="1329055B" w14:textId="77777777" w:rsidR="003278BB" w:rsidRDefault="003278BB" w:rsidP="00D15245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Positive feedback on the adventure play – catering for older children</w:t>
            </w:r>
          </w:p>
          <w:p w14:paraId="0C77AC35" w14:textId="77777777" w:rsidR="000012C2" w:rsidRDefault="00B136F0" w:rsidP="00D15245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Grasvenor Avenue Primary School – currently utilise the park for a park run everyday and walking bus – must make sure can still do this, consider the safety of the park, busyness</w:t>
            </w:r>
          </w:p>
          <w:p w14:paraId="7C4B7436" w14:textId="77777777" w:rsidR="00B136F0" w:rsidRDefault="000012C2" w:rsidP="00D15245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Young people noted that they do not go to the park much as there is nothing to do and the facilities are rubbish</w:t>
            </w:r>
            <w:r w:rsidR="00B136F0">
              <w:rPr>
                <w:lang w:val="en-US"/>
              </w:rPr>
              <w:t xml:space="preserve">  </w:t>
            </w:r>
          </w:p>
          <w:p w14:paraId="72308A37" w14:textId="77777777" w:rsidR="003223B9" w:rsidRDefault="003223B9" w:rsidP="00D15245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Young people really liked the plans, felt that it would bring the community together – what is needed in the local area</w:t>
            </w:r>
          </w:p>
          <w:p w14:paraId="542310A1" w14:textId="77777777" w:rsidR="009C40AB" w:rsidRDefault="009C40AB" w:rsidP="00D15245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Play areas in the local area are poor quality and not good – need more refurbished play areas and sporting/fitness equipment for young people</w:t>
            </w:r>
          </w:p>
          <w:p w14:paraId="78EF689D" w14:textId="27431901" w:rsidR="00DF604D" w:rsidRPr="00D15245" w:rsidRDefault="00DF604D" w:rsidP="00DF604D">
            <w:pPr>
              <w:pStyle w:val="ListParagraph"/>
              <w:rPr>
                <w:lang w:val="en-US"/>
              </w:rPr>
            </w:pPr>
          </w:p>
        </w:tc>
      </w:tr>
      <w:tr w:rsidR="00A46C3A" w14:paraId="582DB0FA" w14:textId="77777777" w:rsidTr="00E513CB">
        <w:tc>
          <w:tcPr>
            <w:tcW w:w="1844" w:type="dxa"/>
            <w:vAlign w:val="center"/>
          </w:tcPr>
          <w:p w14:paraId="1EC69468" w14:textId="019718A7" w:rsidR="00A46C3A" w:rsidRPr="00A46C3A" w:rsidRDefault="00A46C3A" w:rsidP="0020065E">
            <w:pPr>
              <w:jc w:val="center"/>
              <w:rPr>
                <w:b/>
                <w:bCs/>
                <w:lang w:val="en-US"/>
              </w:rPr>
            </w:pPr>
            <w:r w:rsidRPr="00A46C3A">
              <w:rPr>
                <w:b/>
                <w:bCs/>
                <w:lang w:val="en-US"/>
              </w:rPr>
              <w:t>Skatepark</w:t>
            </w:r>
          </w:p>
        </w:tc>
        <w:tc>
          <w:tcPr>
            <w:tcW w:w="7371" w:type="dxa"/>
          </w:tcPr>
          <w:p w14:paraId="4E62A2F7" w14:textId="6F2221FA" w:rsidR="005A08F0" w:rsidRDefault="005A08F0" w:rsidP="00F5564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Major cause for concern for residents – create noise</w:t>
            </w:r>
            <w:r w:rsidR="00F04FB9">
              <w:rPr>
                <w:lang w:val="en-US"/>
              </w:rPr>
              <w:t xml:space="preserve"> pollution</w:t>
            </w:r>
            <w:r>
              <w:rPr>
                <w:lang w:val="en-US"/>
              </w:rPr>
              <w:t xml:space="preserve"> and anti-social behaviour</w:t>
            </w:r>
          </w:p>
          <w:p w14:paraId="422FDE32" w14:textId="000711A5" w:rsidR="00400C1F" w:rsidRDefault="003117E6" w:rsidP="003117E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Concern that young people will congregate here</w:t>
            </w:r>
            <w:r w:rsidR="0008655A">
              <w:rPr>
                <w:lang w:val="en-US"/>
              </w:rPr>
              <w:t>, hotspot</w:t>
            </w:r>
            <w:r w:rsidR="00CD72EC">
              <w:rPr>
                <w:lang w:val="en-US"/>
              </w:rPr>
              <w:t xml:space="preserve"> – drug dealing</w:t>
            </w:r>
            <w:r w:rsidR="005262B6">
              <w:rPr>
                <w:lang w:val="en-US"/>
              </w:rPr>
              <w:t>, gangs, vandalism</w:t>
            </w:r>
            <w:r w:rsidR="009C40AB">
              <w:rPr>
                <w:lang w:val="en-US"/>
              </w:rPr>
              <w:t xml:space="preserve">, graffiti </w:t>
            </w:r>
          </w:p>
          <w:p w14:paraId="550373C5" w14:textId="7E60E856" w:rsidR="00F93C5D" w:rsidRPr="003117E6" w:rsidRDefault="00F93C5D" w:rsidP="003117E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Encouraging anti-social behaviour – particularly as it has no lighting, not patrolled at night</w:t>
            </w:r>
          </w:p>
          <w:p w14:paraId="554B3226" w14:textId="638E3BE5" w:rsidR="005A08F0" w:rsidRDefault="005A08F0" w:rsidP="00F5564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Move it further away from homes or scrap the idea completely</w:t>
            </w:r>
          </w:p>
          <w:p w14:paraId="629C9DC6" w14:textId="3D28E657" w:rsidR="0008655A" w:rsidRDefault="0008655A" w:rsidP="00F5564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Wrong position – should be put further away from </w:t>
            </w:r>
            <w:r w:rsidR="00400C1F">
              <w:rPr>
                <w:lang w:val="en-US"/>
              </w:rPr>
              <w:t>residents’</w:t>
            </w:r>
            <w:r>
              <w:rPr>
                <w:lang w:val="en-US"/>
              </w:rPr>
              <w:t xml:space="preserve"> homes</w:t>
            </w:r>
            <w:r w:rsidR="00F04FB9">
              <w:rPr>
                <w:lang w:val="en-US"/>
              </w:rPr>
              <w:t xml:space="preserve"> – should be in the middle of the park</w:t>
            </w:r>
            <w:r w:rsidR="00D42274">
              <w:rPr>
                <w:lang w:val="en-US"/>
              </w:rPr>
              <w:t>, swapped with the junior football pitches</w:t>
            </w:r>
          </w:p>
          <w:p w14:paraId="2F66EE08" w14:textId="26519813" w:rsidR="00F55646" w:rsidRDefault="00F55646" w:rsidP="00F5564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Noise </w:t>
            </w:r>
            <w:r w:rsidR="005262B6">
              <w:rPr>
                <w:lang w:val="en-US"/>
              </w:rPr>
              <w:t xml:space="preserve">and clatter </w:t>
            </w:r>
            <w:r>
              <w:rPr>
                <w:lang w:val="en-US"/>
              </w:rPr>
              <w:t>from this will travel across the park and be disruptive for all residents</w:t>
            </w:r>
          </w:p>
          <w:p w14:paraId="3997ABC8" w14:textId="57A26C40" w:rsidR="00B67E85" w:rsidRDefault="003C514C" w:rsidP="00F5564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Appreciated</w:t>
            </w:r>
            <w:r w:rsidR="00B67E85">
              <w:rPr>
                <w:lang w:val="en-US"/>
              </w:rPr>
              <w:t xml:space="preserve"> that the skatepark has moved further south, away from </w:t>
            </w:r>
            <w:r w:rsidR="00400C1F">
              <w:rPr>
                <w:lang w:val="en-US"/>
              </w:rPr>
              <w:t>residents’</w:t>
            </w:r>
            <w:r w:rsidR="00B67E85">
              <w:rPr>
                <w:lang w:val="en-US"/>
              </w:rPr>
              <w:t xml:space="preserve"> houses and Ark</w:t>
            </w:r>
            <w:r>
              <w:rPr>
                <w:lang w:val="en-US"/>
              </w:rPr>
              <w:t xml:space="preserve">, and has shrunk/been </w:t>
            </w:r>
            <w:r w:rsidR="003117E6">
              <w:rPr>
                <w:lang w:val="en-US"/>
              </w:rPr>
              <w:t>redesigned</w:t>
            </w:r>
          </w:p>
          <w:p w14:paraId="072D0F9D" w14:textId="707B4A17" w:rsidR="00400C1F" w:rsidRPr="00400C1F" w:rsidRDefault="00400C1F" w:rsidP="00400C1F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400C1F">
              <w:rPr>
                <w:lang w:val="en-US"/>
              </w:rPr>
              <w:t xml:space="preserve">Some were not opposed to the facility itself – but the fear over who it will bring to the park – exacerbate an already present issue  </w:t>
            </w:r>
          </w:p>
          <w:p w14:paraId="5B0C5B5F" w14:textId="77777777" w:rsidR="00CD72EC" w:rsidRDefault="00CD72EC" w:rsidP="00F5564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Would be more welcome to the idea if it was designed in a way that wasn’t as noisy</w:t>
            </w:r>
          </w:p>
          <w:p w14:paraId="43380BE9" w14:textId="6041E573" w:rsidR="00DF604D" w:rsidRPr="00F55646" w:rsidRDefault="00DF604D" w:rsidP="00DF604D">
            <w:pPr>
              <w:pStyle w:val="ListParagraph"/>
              <w:rPr>
                <w:lang w:val="en-US"/>
              </w:rPr>
            </w:pPr>
          </w:p>
        </w:tc>
      </w:tr>
      <w:tr w:rsidR="00A46C3A" w14:paraId="73C654F7" w14:textId="77777777" w:rsidTr="00E513CB">
        <w:tc>
          <w:tcPr>
            <w:tcW w:w="1844" w:type="dxa"/>
            <w:vAlign w:val="center"/>
          </w:tcPr>
          <w:p w14:paraId="47CAAEBF" w14:textId="49605D88" w:rsidR="00A46C3A" w:rsidRPr="00A46C3A" w:rsidRDefault="00A46C3A" w:rsidP="0020065E">
            <w:pPr>
              <w:jc w:val="center"/>
              <w:rPr>
                <w:b/>
                <w:bCs/>
                <w:lang w:val="en-US"/>
              </w:rPr>
            </w:pPr>
            <w:r w:rsidRPr="00A46C3A">
              <w:rPr>
                <w:b/>
                <w:bCs/>
                <w:lang w:val="en-US"/>
              </w:rPr>
              <w:t>Anti-social behavio</w:t>
            </w:r>
            <w:r w:rsidR="00A9767F">
              <w:rPr>
                <w:b/>
                <w:bCs/>
                <w:lang w:val="en-US"/>
              </w:rPr>
              <w:t>u</w:t>
            </w:r>
            <w:r w:rsidRPr="00A46C3A">
              <w:rPr>
                <w:b/>
                <w:bCs/>
                <w:lang w:val="en-US"/>
              </w:rPr>
              <w:t>r</w:t>
            </w:r>
          </w:p>
        </w:tc>
        <w:tc>
          <w:tcPr>
            <w:tcW w:w="7371" w:type="dxa"/>
          </w:tcPr>
          <w:p w14:paraId="75DC0BC6" w14:textId="48779894" w:rsidR="00A46C3A" w:rsidRDefault="003C514C" w:rsidP="003C514C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 w:rsidRPr="003C514C">
              <w:rPr>
                <w:lang w:val="en-US"/>
              </w:rPr>
              <w:t xml:space="preserve">Previous climbing frame (timber) was destroyed within a year – how are these facilities </w:t>
            </w:r>
            <w:r w:rsidR="003117E6">
              <w:rPr>
                <w:lang w:val="en-US"/>
              </w:rPr>
              <w:t xml:space="preserve">not </w:t>
            </w:r>
            <w:r w:rsidRPr="003C514C">
              <w:rPr>
                <w:lang w:val="en-US"/>
              </w:rPr>
              <w:t>meant to be vandalised?</w:t>
            </w:r>
          </w:p>
          <w:p w14:paraId="345DA39E" w14:textId="3AF5E68C" w:rsidR="003C514C" w:rsidRDefault="003C514C" w:rsidP="003C514C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Woods where bench which is facing the opposite way – key area for drug dealers</w:t>
            </w:r>
          </w:p>
          <w:p w14:paraId="06B03B6E" w14:textId="0477985E" w:rsidR="003C514C" w:rsidRDefault="003C514C" w:rsidP="003C514C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Friday and Saturday and during summer holidays (</w:t>
            </w:r>
            <w:r w:rsidR="00937B02">
              <w:rPr>
                <w:lang w:val="en-US"/>
              </w:rPr>
              <w:t>nighttime</w:t>
            </w:r>
            <w:r>
              <w:rPr>
                <w:lang w:val="en-US"/>
              </w:rPr>
              <w:t xml:space="preserve">) – problem with </w:t>
            </w:r>
            <w:r w:rsidR="003117E6">
              <w:rPr>
                <w:lang w:val="en-US"/>
              </w:rPr>
              <w:t xml:space="preserve">anti-social </w:t>
            </w:r>
            <w:r>
              <w:rPr>
                <w:lang w:val="en-US"/>
              </w:rPr>
              <w:t>behaviour</w:t>
            </w:r>
          </w:p>
          <w:p w14:paraId="7AAD38A4" w14:textId="77777777" w:rsidR="003C514C" w:rsidRDefault="003C514C" w:rsidP="003C514C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Motorbikes ride through the park at night</w:t>
            </w:r>
          </w:p>
          <w:p w14:paraId="459EAFAD" w14:textId="041A2940" w:rsidR="00DF604D" w:rsidRPr="003C514C" w:rsidRDefault="00DF604D" w:rsidP="00DF604D">
            <w:pPr>
              <w:pStyle w:val="ListParagraph"/>
              <w:rPr>
                <w:lang w:val="en-US"/>
              </w:rPr>
            </w:pPr>
          </w:p>
        </w:tc>
      </w:tr>
      <w:tr w:rsidR="00D15245" w14:paraId="294A1849" w14:textId="77777777" w:rsidTr="00E513CB">
        <w:tc>
          <w:tcPr>
            <w:tcW w:w="1844" w:type="dxa"/>
            <w:vAlign w:val="center"/>
          </w:tcPr>
          <w:p w14:paraId="28136135" w14:textId="41331B4B" w:rsidR="00D15245" w:rsidRPr="00A46C3A" w:rsidRDefault="00D15245" w:rsidP="0020065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Security</w:t>
            </w:r>
            <w:r w:rsidR="00F55646">
              <w:rPr>
                <w:b/>
                <w:bCs/>
                <w:lang w:val="en-US"/>
              </w:rPr>
              <w:t xml:space="preserve">, </w:t>
            </w:r>
            <w:r w:rsidR="00236682"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  <w:lang w:val="en-US"/>
              </w:rPr>
              <w:t>afety</w:t>
            </w:r>
            <w:r w:rsidR="00F55646">
              <w:rPr>
                <w:b/>
                <w:bCs/>
                <w:lang w:val="en-US"/>
              </w:rPr>
              <w:t xml:space="preserve"> and </w:t>
            </w:r>
            <w:r w:rsidR="00236682">
              <w:rPr>
                <w:b/>
                <w:bCs/>
                <w:lang w:val="en-US"/>
              </w:rPr>
              <w:t>M</w:t>
            </w:r>
            <w:r w:rsidR="00F55646">
              <w:rPr>
                <w:b/>
                <w:bCs/>
                <w:lang w:val="en-US"/>
              </w:rPr>
              <w:t>anagement</w:t>
            </w:r>
          </w:p>
        </w:tc>
        <w:tc>
          <w:tcPr>
            <w:tcW w:w="7371" w:type="dxa"/>
          </w:tcPr>
          <w:p w14:paraId="2A25D03C" w14:textId="77777777" w:rsidR="00D15245" w:rsidRDefault="00D15245" w:rsidP="00D1524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Key for the success of the development – currently an unsafe, unwelcoming park</w:t>
            </w:r>
          </w:p>
          <w:p w14:paraId="7BF35A93" w14:textId="531206B4" w:rsidR="00F55646" w:rsidRDefault="00F55646" w:rsidP="00D1524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Management and control will be key – ensuring a clean site, no litter – many were skeptical on the likelihood of this</w:t>
            </w:r>
            <w:r w:rsidR="007D1617">
              <w:rPr>
                <w:lang w:val="en-US"/>
              </w:rPr>
              <w:t xml:space="preserve"> </w:t>
            </w:r>
          </w:p>
          <w:p w14:paraId="7597F889" w14:textId="0043BDBD" w:rsidR="007D1617" w:rsidRDefault="007D1617" w:rsidP="00D1524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How will the police be involved in preventing anti-social behaviour? </w:t>
            </w:r>
          </w:p>
          <w:p w14:paraId="0316876A" w14:textId="77777777" w:rsidR="00B67E85" w:rsidRDefault="00B67E85" w:rsidP="00D1524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Play facilities will need safety barriers – safeguarding children, protection from dogs </w:t>
            </w:r>
          </w:p>
          <w:p w14:paraId="048C90FB" w14:textId="77777777" w:rsidR="003C514C" w:rsidRDefault="005A08F0" w:rsidP="003C514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More bins</w:t>
            </w:r>
            <w:r w:rsidR="003C514C">
              <w:rPr>
                <w:lang w:val="en-US"/>
              </w:rPr>
              <w:t xml:space="preserve"> (including dog bins)</w:t>
            </w:r>
            <w:r>
              <w:rPr>
                <w:lang w:val="en-US"/>
              </w:rPr>
              <w:t xml:space="preserve"> will be needed and will need to be emptied more often</w:t>
            </w:r>
          </w:p>
          <w:p w14:paraId="0A84F224" w14:textId="6262D4DA" w:rsidR="00DF604D" w:rsidRPr="003C514C" w:rsidRDefault="00DF604D" w:rsidP="00DF604D">
            <w:pPr>
              <w:pStyle w:val="ListParagraph"/>
              <w:rPr>
                <w:lang w:val="en-US"/>
              </w:rPr>
            </w:pPr>
          </w:p>
        </w:tc>
      </w:tr>
      <w:tr w:rsidR="00A46C3A" w14:paraId="37249D94" w14:textId="77777777" w:rsidTr="00E513CB">
        <w:tc>
          <w:tcPr>
            <w:tcW w:w="1844" w:type="dxa"/>
            <w:vAlign w:val="center"/>
          </w:tcPr>
          <w:p w14:paraId="6C309FAD" w14:textId="7E177432" w:rsidR="00A46C3A" w:rsidRPr="00A46C3A" w:rsidRDefault="00A46C3A" w:rsidP="0020065E">
            <w:pPr>
              <w:jc w:val="center"/>
              <w:rPr>
                <w:b/>
                <w:bCs/>
                <w:lang w:val="en-US"/>
              </w:rPr>
            </w:pPr>
            <w:r w:rsidRPr="00A46C3A">
              <w:rPr>
                <w:b/>
                <w:bCs/>
                <w:lang w:val="en-US"/>
              </w:rPr>
              <w:lastRenderedPageBreak/>
              <w:t>Community Sports Hub</w:t>
            </w:r>
          </w:p>
        </w:tc>
        <w:tc>
          <w:tcPr>
            <w:tcW w:w="7371" w:type="dxa"/>
          </w:tcPr>
          <w:p w14:paraId="563A9C33" w14:textId="5FA20FBE" w:rsidR="00A46C3A" w:rsidRDefault="003278BB" w:rsidP="003278BB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Programme of use would be too structured, act more like a leisure centre – young people can’t just turn up</w:t>
            </w:r>
            <w:r w:rsidR="005A08F0">
              <w:rPr>
                <w:lang w:val="en-US"/>
              </w:rPr>
              <w:t>/drop in</w:t>
            </w:r>
            <w:r>
              <w:rPr>
                <w:lang w:val="en-US"/>
              </w:rPr>
              <w:t xml:space="preserve"> when they want and have somewhere to go (like at the Rainbow Centre) </w:t>
            </w:r>
            <w:r w:rsidR="00A9767F">
              <w:rPr>
                <w:lang w:val="en-US"/>
              </w:rPr>
              <w:t xml:space="preserve">– lack of indoor youth provision </w:t>
            </w:r>
          </w:p>
          <w:p w14:paraId="2AA2635C" w14:textId="24266B85" w:rsidR="00B67E85" w:rsidRDefault="00B67E85" w:rsidP="003278BB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Must have top design and environmental standards</w:t>
            </w:r>
          </w:p>
          <w:p w14:paraId="10E761E0" w14:textId="77777777" w:rsidR="00B67E85" w:rsidRDefault="00B67E85" w:rsidP="003278BB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Building is too big, size of a small primary school</w:t>
            </w:r>
          </w:p>
          <w:p w14:paraId="2720F430" w14:textId="7D141C62" w:rsidR="00B67E85" w:rsidRDefault="00B67E85" w:rsidP="003278BB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Height of the building will need to meet Sport England regulations, if proposing activities inside (e.g. badminton) </w:t>
            </w:r>
          </w:p>
          <w:p w14:paraId="0791E327" w14:textId="618AA9C3" w:rsidR="0008655A" w:rsidRDefault="0008655A" w:rsidP="003278BB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Height of the building is too high – take away from views across the park – particularly the part required for Clip and Climb </w:t>
            </w:r>
          </w:p>
          <w:p w14:paraId="6C7D058E" w14:textId="06000ED8" w:rsidR="00937B02" w:rsidRDefault="00937B02" w:rsidP="00937B02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937B02">
              <w:rPr>
                <w:lang w:val="en-US"/>
              </w:rPr>
              <w:t>Clip and Climb would be great for kids, grandchildren and families</w:t>
            </w:r>
          </w:p>
          <w:p w14:paraId="4B462C71" w14:textId="5C36E10B" w:rsidR="00937B02" w:rsidRPr="00937B02" w:rsidRDefault="00937B02" w:rsidP="00937B02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937B02">
              <w:rPr>
                <w:lang w:val="en-US"/>
              </w:rPr>
              <w:t xml:space="preserve">Wrong space and position for the CSH </w:t>
            </w:r>
          </w:p>
          <w:p w14:paraId="134B15A5" w14:textId="77777777" w:rsidR="00937B02" w:rsidRPr="00937B02" w:rsidRDefault="00937B02" w:rsidP="00937B02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937B02">
              <w:rPr>
                <w:lang w:val="en-US"/>
              </w:rPr>
              <w:t>A better position for this building would be where the table tennis centre is, on the outskirts of the park, rather than destroying the openness of the space</w:t>
            </w:r>
          </w:p>
          <w:p w14:paraId="428A1490" w14:textId="77777777" w:rsidR="00937B02" w:rsidRPr="00937B02" w:rsidRDefault="00937B02" w:rsidP="00937B02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937B02">
              <w:rPr>
                <w:lang w:val="en-US"/>
              </w:rPr>
              <w:t>Would need to be open in the evening for exercise classes</w:t>
            </w:r>
          </w:p>
          <w:p w14:paraId="4643A5F0" w14:textId="77777777" w:rsidR="00937B02" w:rsidRPr="00937B02" w:rsidRDefault="00937B02" w:rsidP="00937B02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937B02">
              <w:rPr>
                <w:lang w:val="en-US"/>
              </w:rPr>
              <w:t>Disabled access to the building is too small – assisted changing needs to be bigger, include a wet area, hoist, accessible from the outside</w:t>
            </w:r>
          </w:p>
          <w:p w14:paraId="2C41C8EC" w14:textId="77777777" w:rsidR="00937B02" w:rsidRPr="00937B02" w:rsidRDefault="00937B02" w:rsidP="00937B02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937B02">
              <w:rPr>
                <w:lang w:val="en-US"/>
              </w:rPr>
              <w:t>Configuration of the disabled toilets should be revised – too far away from café</w:t>
            </w:r>
          </w:p>
          <w:p w14:paraId="72C5CC50" w14:textId="77777777" w:rsidR="00937B02" w:rsidRPr="00937B02" w:rsidRDefault="00937B02" w:rsidP="00937B02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937B02">
              <w:rPr>
                <w:lang w:val="en-US"/>
              </w:rPr>
              <w:t>More disabled facilities – only one currently</w:t>
            </w:r>
          </w:p>
          <w:p w14:paraId="293C1D50" w14:textId="77777777" w:rsidR="00937B02" w:rsidRPr="00937B02" w:rsidRDefault="00937B02" w:rsidP="00937B02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937B02">
              <w:rPr>
                <w:lang w:val="en-US"/>
              </w:rPr>
              <w:t xml:space="preserve">Consider having solar panels on the roof – environmental considerations </w:t>
            </w:r>
          </w:p>
          <w:p w14:paraId="023D5078" w14:textId="77777777" w:rsidR="00937B02" w:rsidRPr="00937B02" w:rsidRDefault="00937B02" w:rsidP="00937B02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937B02">
              <w:rPr>
                <w:lang w:val="en-US"/>
              </w:rPr>
              <w:t>Concern that more buildings would follow after CSH is built – like the Ark Academy, Hadley Wood Sports Trust – number of housing developments in the area</w:t>
            </w:r>
          </w:p>
          <w:p w14:paraId="1F9F955A" w14:textId="0544CD3C" w:rsidR="00937B02" w:rsidRDefault="00937B02" w:rsidP="00937B02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937B02">
              <w:rPr>
                <w:lang w:val="en-US"/>
              </w:rPr>
              <w:t>Concern it would be vandalised and burnt down like all the other buildings in the park</w:t>
            </w:r>
          </w:p>
          <w:p w14:paraId="59FC78F0" w14:textId="77777777" w:rsidR="00937B02" w:rsidRDefault="00937B02" w:rsidP="00937B02">
            <w:pPr>
              <w:rPr>
                <w:u w:val="single"/>
                <w:lang w:val="en-US"/>
              </w:rPr>
            </w:pPr>
          </w:p>
          <w:p w14:paraId="24A8B3B8" w14:textId="66D37A01" w:rsidR="00937B02" w:rsidRPr="00937B02" w:rsidRDefault="00937B02" w:rsidP="00937B02">
            <w:pPr>
              <w:rPr>
                <w:u w:val="single"/>
                <w:lang w:val="en-US"/>
              </w:rPr>
            </w:pPr>
            <w:r w:rsidRPr="00937B02">
              <w:rPr>
                <w:u w:val="single"/>
                <w:lang w:val="en-US"/>
              </w:rPr>
              <w:t>Café and Toilets:</w:t>
            </w:r>
          </w:p>
          <w:p w14:paraId="76D708F7" w14:textId="719E0442" w:rsidR="00B67E85" w:rsidRDefault="00B67E85" w:rsidP="003278BB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Agree that a café </w:t>
            </w:r>
            <w:r w:rsidR="00F93C5D">
              <w:rPr>
                <w:lang w:val="en-US"/>
              </w:rPr>
              <w:t>and toilets are</w:t>
            </w:r>
            <w:r>
              <w:rPr>
                <w:lang w:val="en-US"/>
              </w:rPr>
              <w:t xml:space="preserve"> required, but a smaller building with just th</w:t>
            </w:r>
            <w:r w:rsidR="00F93C5D">
              <w:rPr>
                <w:lang w:val="en-US"/>
              </w:rPr>
              <w:t>ese</w:t>
            </w:r>
            <w:r>
              <w:rPr>
                <w:lang w:val="en-US"/>
              </w:rPr>
              <w:t xml:space="preserve"> would be preferred</w:t>
            </w:r>
          </w:p>
          <w:p w14:paraId="561648BE" w14:textId="0274131B" w:rsidR="007D1617" w:rsidRDefault="007D1617" w:rsidP="003278BB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Café and toilets would be great for families – spend long periods of time in the park</w:t>
            </w:r>
          </w:p>
          <w:p w14:paraId="25D8172B" w14:textId="0E17B55E" w:rsidR="00E94C80" w:rsidRDefault="00E94C80" w:rsidP="003278BB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Toilets are essential – no public toilets nearby to the park (nearest is McDonalds) – key for families and </w:t>
            </w:r>
            <w:r w:rsidR="001C0E34">
              <w:rPr>
                <w:lang w:val="en-US"/>
              </w:rPr>
              <w:t>all-day</w:t>
            </w:r>
            <w:r>
              <w:rPr>
                <w:lang w:val="en-US"/>
              </w:rPr>
              <w:t xml:space="preserve"> use of the park</w:t>
            </w:r>
          </w:p>
          <w:p w14:paraId="16C973A4" w14:textId="235D0101" w:rsidR="00B136F0" w:rsidRDefault="00B136F0" w:rsidP="003278BB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Café was welcomed by many</w:t>
            </w:r>
            <w:r w:rsidR="000012C2">
              <w:rPr>
                <w:lang w:val="en-US"/>
              </w:rPr>
              <w:t xml:space="preserve"> – particularly for parents, as a place to relax whilst their children play – as well as being able to supervise </w:t>
            </w:r>
            <w:r w:rsidR="00940461">
              <w:rPr>
                <w:lang w:val="en-US"/>
              </w:rPr>
              <w:t xml:space="preserve">(e.g. outdoor seating) </w:t>
            </w:r>
          </w:p>
          <w:p w14:paraId="41FC36B0" w14:textId="6647AB60" w:rsidR="0000448C" w:rsidRDefault="0000448C" w:rsidP="003278BB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Outdoor seating area at the café well received, particularly in the summer months</w:t>
            </w:r>
          </w:p>
          <w:p w14:paraId="3D36A25A" w14:textId="77777777" w:rsidR="00F04FB9" w:rsidRDefault="0000448C" w:rsidP="00937B02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Café also act as a waiting room for Rainbow Centre services </w:t>
            </w:r>
          </w:p>
          <w:p w14:paraId="206AAABB" w14:textId="1FA2A23C" w:rsidR="00DF604D" w:rsidRPr="00937B02" w:rsidRDefault="00DF604D" w:rsidP="00DF604D">
            <w:pPr>
              <w:pStyle w:val="ListParagraph"/>
              <w:rPr>
                <w:lang w:val="en-US"/>
              </w:rPr>
            </w:pPr>
          </w:p>
        </w:tc>
      </w:tr>
      <w:tr w:rsidR="000012C2" w14:paraId="75E62615" w14:textId="77777777" w:rsidTr="00E513CB">
        <w:tc>
          <w:tcPr>
            <w:tcW w:w="1844" w:type="dxa"/>
            <w:vAlign w:val="center"/>
          </w:tcPr>
          <w:p w14:paraId="1DFC2889" w14:textId="60356385" w:rsidR="000012C2" w:rsidRPr="00A46C3A" w:rsidRDefault="000012C2" w:rsidP="0020065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Rainbow Centre</w:t>
            </w:r>
          </w:p>
        </w:tc>
        <w:tc>
          <w:tcPr>
            <w:tcW w:w="7371" w:type="dxa"/>
          </w:tcPr>
          <w:p w14:paraId="32D51E0E" w14:textId="606FF674" w:rsidR="000012C2" w:rsidRDefault="000012C2" w:rsidP="000012C2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Pleased that the Rainbow Centre is being re-provided</w:t>
            </w:r>
            <w:r w:rsidR="005A453C">
              <w:rPr>
                <w:lang w:val="en-US"/>
              </w:rPr>
              <w:t xml:space="preserve"> – key that the work they do, particularly for local young people is able to continue</w:t>
            </w:r>
          </w:p>
          <w:p w14:paraId="4D13C996" w14:textId="03D0D577" w:rsidR="00940461" w:rsidRDefault="00940461" w:rsidP="000012C2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RC building currently rundown – needs to be updated, re-furbished</w:t>
            </w:r>
          </w:p>
          <w:p w14:paraId="7D99DD31" w14:textId="51270259" w:rsidR="003223B9" w:rsidRPr="003223B9" w:rsidRDefault="003223B9" w:rsidP="003223B9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3223B9">
              <w:rPr>
                <w:lang w:val="en-US"/>
              </w:rPr>
              <w:t>Lack of suitable facilities currently at the park – Rainbow Centre have to take their own equipment to do activities for young people</w:t>
            </w:r>
          </w:p>
          <w:p w14:paraId="63629346" w14:textId="5BB6779E" w:rsidR="000012C2" w:rsidRDefault="000012C2" w:rsidP="003278BB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Key issue – exclusivity of the rooms in the CSH for the Rainbow Centre</w:t>
            </w:r>
            <w:r w:rsidR="00940461">
              <w:rPr>
                <w:lang w:val="en-US"/>
              </w:rPr>
              <w:t xml:space="preserve"> – particularly the Community Rooms</w:t>
            </w:r>
            <w:r w:rsidR="005A453C">
              <w:rPr>
                <w:lang w:val="en-US"/>
              </w:rPr>
              <w:t>, studios</w:t>
            </w:r>
            <w:r w:rsidR="00940461">
              <w:rPr>
                <w:lang w:val="en-US"/>
              </w:rPr>
              <w:t xml:space="preserve"> and Interview/Counselling room</w:t>
            </w:r>
            <w:r w:rsidR="005A453C">
              <w:rPr>
                <w:lang w:val="en-US"/>
              </w:rPr>
              <w:t xml:space="preserve"> – how would multi-use with the public be managed</w:t>
            </w:r>
            <w:r w:rsidR="0000448C">
              <w:rPr>
                <w:lang w:val="en-US"/>
              </w:rPr>
              <w:t xml:space="preserve">, conflicts over who can run what and when </w:t>
            </w:r>
          </w:p>
          <w:p w14:paraId="52FF17C0" w14:textId="77777777" w:rsidR="000012C2" w:rsidRDefault="000012C2" w:rsidP="003278BB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Rainbow Centre would need </w:t>
            </w:r>
            <w:r w:rsidR="00940461">
              <w:rPr>
                <w:lang w:val="en-US"/>
              </w:rPr>
              <w:t>to be guaranteed access to rooms when they required them</w:t>
            </w:r>
          </w:p>
          <w:p w14:paraId="6F860709" w14:textId="4E67A8DE" w:rsidR="00940461" w:rsidRDefault="00940461" w:rsidP="003278BB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Size of the rooms should match the Rainbow Centre’s current provision – particularly for martial arts club etc. </w:t>
            </w:r>
          </w:p>
          <w:p w14:paraId="79C63E03" w14:textId="555F2AD4" w:rsidR="005A453C" w:rsidRDefault="005A453C" w:rsidP="003278BB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Martial arts club – MMA – would need access to studio space</w:t>
            </w:r>
            <w:r w:rsidR="0000448C">
              <w:rPr>
                <w:lang w:val="en-US"/>
              </w:rPr>
              <w:t xml:space="preserve"> that is at least the same size as existing Rainbow room and </w:t>
            </w:r>
            <w:r>
              <w:rPr>
                <w:lang w:val="en-US"/>
              </w:rPr>
              <w:t>storage for equipment</w:t>
            </w:r>
            <w:r w:rsidR="0000448C">
              <w:rPr>
                <w:lang w:val="en-US"/>
              </w:rPr>
              <w:t xml:space="preserve"> e.g. mats, gloves (approx. 4m x 2m)</w:t>
            </w:r>
            <w:r>
              <w:rPr>
                <w:lang w:val="en-US"/>
              </w:rPr>
              <w:t xml:space="preserve"> – runs free classes for kids in the local estate</w:t>
            </w:r>
          </w:p>
          <w:p w14:paraId="67203E69" w14:textId="64C5DE24" w:rsidR="00940461" w:rsidRDefault="00940461" w:rsidP="003278BB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Office – RC needs a space for Steve and directors – would request this office to be exclusive to them </w:t>
            </w:r>
          </w:p>
          <w:p w14:paraId="15E7E73E" w14:textId="1EE768FC" w:rsidR="00937B02" w:rsidRPr="00937B02" w:rsidRDefault="00937B02" w:rsidP="00937B02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937B02">
              <w:rPr>
                <w:lang w:val="en-US"/>
              </w:rPr>
              <w:t xml:space="preserve">Demand for RC services may increase even further – particularly with notice boards at the new café etc. </w:t>
            </w:r>
          </w:p>
          <w:p w14:paraId="5FB1DE9C" w14:textId="78D94E6B" w:rsidR="005A453C" w:rsidRDefault="005A453C" w:rsidP="003278BB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Rainbow Money Advice service – request for an extra Interview/Counselling room – service already over-booked,</w:t>
            </w:r>
            <w:r w:rsidR="00994174">
              <w:rPr>
                <w:lang w:val="en-US"/>
              </w:rPr>
              <w:t xml:space="preserve"> strong demand,</w:t>
            </w:r>
            <w:r>
              <w:rPr>
                <w:lang w:val="en-US"/>
              </w:rPr>
              <w:t xml:space="preserve"> currently </w:t>
            </w:r>
            <w:r w:rsidR="00994174">
              <w:rPr>
                <w:lang w:val="en-US"/>
              </w:rPr>
              <w:t>recruiting</w:t>
            </w:r>
            <w:r>
              <w:rPr>
                <w:lang w:val="en-US"/>
              </w:rPr>
              <w:t xml:space="preserve"> a new adviser, along</w:t>
            </w:r>
            <w:r w:rsidR="00994174">
              <w:rPr>
                <w:lang w:val="en-US"/>
              </w:rPr>
              <w:t>side</w:t>
            </w:r>
            <w:r>
              <w:rPr>
                <w:lang w:val="en-US"/>
              </w:rPr>
              <w:t xml:space="preserve"> </w:t>
            </w:r>
            <w:r w:rsidR="00994174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mental health services RC offer – all need extra space</w:t>
            </w:r>
            <w:r w:rsidR="00EB738C">
              <w:rPr>
                <w:lang w:val="en-US"/>
              </w:rPr>
              <w:t xml:space="preserve"> – benefits the Council in the long term, as the service being provided helps residents live better (e.g. money, health) </w:t>
            </w:r>
          </w:p>
          <w:p w14:paraId="27A65181" w14:textId="23AD04C7" w:rsidR="005A453C" w:rsidRDefault="005A453C" w:rsidP="003278BB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Layout of the Interview/Counselling room needs to be revised – currently shown as an internal room with no outside windows – this should change – needs windows and natural light – makes a big difference when helping vulnerable people, discussing vulnerable issues</w:t>
            </w:r>
          </w:p>
          <w:p w14:paraId="3F9D0D2D" w14:textId="6104436F" w:rsidR="005A453C" w:rsidRDefault="005A453C" w:rsidP="003278BB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Interview/Counselling room – finer details are key – for security will need CCTV, glass panel door, panic button, </w:t>
            </w:r>
            <w:r w:rsidR="00EB738C">
              <w:rPr>
                <w:lang w:val="en-US"/>
              </w:rPr>
              <w:t>desk, filing cabinets</w:t>
            </w:r>
          </w:p>
          <w:p w14:paraId="20D8E348" w14:textId="3C791787" w:rsidR="00940461" w:rsidRDefault="00940461" w:rsidP="00940461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Concern that the RC programme would not be re-provided to the same effect, would fall apart – particularly due to dual use with the public – too crowded, cross-over with other users</w:t>
            </w:r>
          </w:p>
          <w:p w14:paraId="5A6F5908" w14:textId="77777777" w:rsidR="00940461" w:rsidRDefault="00940461" w:rsidP="00940461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Essential that the CSH is a key community centre for the local estate - for local kids, deprived communities, continue to run all of the workshops</w:t>
            </w:r>
          </w:p>
          <w:p w14:paraId="648BA507" w14:textId="2A83CF25" w:rsidR="0000448C" w:rsidRPr="0000448C" w:rsidRDefault="003223B9" w:rsidP="0000448C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Timescales are important – priority should be that the RC is re-homed as soon as possible once construction starts – risk that any further delay will harm RC structure and users</w:t>
            </w:r>
          </w:p>
          <w:p w14:paraId="6743B8F5" w14:textId="77777777" w:rsidR="003223B9" w:rsidRDefault="003223B9" w:rsidP="00940461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RC need to made aware of timescales throughout the project, been involved throughout</w:t>
            </w:r>
          </w:p>
          <w:p w14:paraId="0BBF5D5D" w14:textId="0CDD4A14" w:rsidR="0000448C" w:rsidRDefault="0000448C" w:rsidP="0000448C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Lunch club runs during every school holiday for children on free school meals – need exclusive access of rooms to run this – fundamental to children in the local estate who have nowhere to go</w:t>
            </w:r>
          </w:p>
          <w:p w14:paraId="1E6BFB29" w14:textId="77777777" w:rsidR="0000448C" w:rsidRDefault="0000448C" w:rsidP="0000448C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Key that they also have exclusive use of a play space (e.g. MUGA</w:t>
            </w:r>
            <w:r w:rsidR="001D1D01">
              <w:rPr>
                <w:lang w:val="en-US"/>
              </w:rPr>
              <w:t>, football pitch</w:t>
            </w:r>
            <w:r>
              <w:rPr>
                <w:lang w:val="en-US"/>
              </w:rPr>
              <w:t xml:space="preserve">) for a set number of hours that doesn’t interact with other children and parents (safeguarding) </w:t>
            </w:r>
          </w:p>
          <w:p w14:paraId="6DABE110" w14:textId="73FF2644" w:rsidR="00DF604D" w:rsidRPr="0000448C" w:rsidRDefault="00DF604D" w:rsidP="00DF604D">
            <w:pPr>
              <w:pStyle w:val="ListParagraph"/>
              <w:rPr>
                <w:lang w:val="en-US"/>
              </w:rPr>
            </w:pPr>
          </w:p>
        </w:tc>
      </w:tr>
      <w:tr w:rsidR="00F55646" w14:paraId="07BFC774" w14:textId="77777777" w:rsidTr="00E513CB">
        <w:tc>
          <w:tcPr>
            <w:tcW w:w="1844" w:type="dxa"/>
            <w:vAlign w:val="center"/>
          </w:tcPr>
          <w:p w14:paraId="0D547452" w14:textId="027581DF" w:rsidR="00F55646" w:rsidRPr="00A46C3A" w:rsidRDefault="00F55646" w:rsidP="0020065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Football</w:t>
            </w:r>
          </w:p>
        </w:tc>
        <w:tc>
          <w:tcPr>
            <w:tcW w:w="7371" w:type="dxa"/>
          </w:tcPr>
          <w:p w14:paraId="2C6E8D74" w14:textId="7AA93039" w:rsidR="00F55646" w:rsidRDefault="00F55646" w:rsidP="00F5564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Improved football pitches are needed as the current ones are poor quality and there is </w:t>
            </w:r>
            <w:r w:rsidR="003117E6">
              <w:rPr>
                <w:lang w:val="en-US"/>
              </w:rPr>
              <w:t>nowhere</w:t>
            </w:r>
            <w:r>
              <w:rPr>
                <w:lang w:val="en-US"/>
              </w:rPr>
              <w:t xml:space="preserve"> </w:t>
            </w:r>
            <w:r w:rsidR="003117E6">
              <w:rPr>
                <w:lang w:val="en-US"/>
              </w:rPr>
              <w:t>nearby</w:t>
            </w:r>
            <w:r>
              <w:rPr>
                <w:lang w:val="en-US"/>
              </w:rPr>
              <w:t xml:space="preserve"> for local football teams to train</w:t>
            </w:r>
          </w:p>
          <w:p w14:paraId="4BCE940F" w14:textId="77777777" w:rsidR="00F55646" w:rsidRDefault="00F55646" w:rsidP="00F5564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Should move the football pitches to behind Grasvenor School, rather than resident houses – will be too noisy</w:t>
            </w:r>
          </w:p>
          <w:p w14:paraId="0E8C273B" w14:textId="77777777" w:rsidR="003C514C" w:rsidRDefault="003C514C" w:rsidP="00F5564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Drainage for football pitches will be needed</w:t>
            </w:r>
          </w:p>
          <w:p w14:paraId="7227E900" w14:textId="77777777" w:rsidR="00F93C5D" w:rsidRDefault="00F93C5D" w:rsidP="00F5564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All football based activities – no facilities for tennis or rugby</w:t>
            </w:r>
          </w:p>
          <w:p w14:paraId="653C3E9D" w14:textId="77777777" w:rsidR="00CD72EC" w:rsidRDefault="00CD72EC" w:rsidP="00F5564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Too many football pitches proposed – duplication across the site – will be too busy on weekend mornings, no space for anyone else</w:t>
            </w:r>
          </w:p>
          <w:p w14:paraId="212B2A5F" w14:textId="77777777" w:rsidR="000012C2" w:rsidRDefault="000012C2" w:rsidP="00F5564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Young people noted that they currently utilise the park for football primarily</w:t>
            </w:r>
          </w:p>
          <w:p w14:paraId="7BFF2F20" w14:textId="2F8F227F" w:rsidR="00DF604D" w:rsidRDefault="00DF604D" w:rsidP="00DF604D">
            <w:pPr>
              <w:pStyle w:val="ListParagraph"/>
              <w:rPr>
                <w:lang w:val="en-US"/>
              </w:rPr>
            </w:pPr>
          </w:p>
        </w:tc>
      </w:tr>
      <w:tr w:rsidR="00A46C3A" w14:paraId="4F1FA85D" w14:textId="77777777" w:rsidTr="00E513CB">
        <w:tc>
          <w:tcPr>
            <w:tcW w:w="1844" w:type="dxa"/>
            <w:vAlign w:val="center"/>
          </w:tcPr>
          <w:p w14:paraId="508947C4" w14:textId="17D3A576" w:rsidR="00A46C3A" w:rsidRPr="00A46C3A" w:rsidRDefault="00A46C3A" w:rsidP="0020065E">
            <w:pPr>
              <w:jc w:val="center"/>
              <w:rPr>
                <w:b/>
                <w:bCs/>
                <w:lang w:val="en-US"/>
              </w:rPr>
            </w:pPr>
            <w:r w:rsidRPr="00A46C3A">
              <w:rPr>
                <w:b/>
                <w:bCs/>
                <w:lang w:val="en-US"/>
              </w:rPr>
              <w:t xml:space="preserve">Avenue of </w:t>
            </w:r>
            <w:r w:rsidR="00236682">
              <w:rPr>
                <w:b/>
                <w:bCs/>
                <w:lang w:val="en-US"/>
              </w:rPr>
              <w:t>T</w:t>
            </w:r>
            <w:r w:rsidRPr="00A46C3A">
              <w:rPr>
                <w:b/>
                <w:bCs/>
                <w:lang w:val="en-US"/>
              </w:rPr>
              <w:t>rees</w:t>
            </w:r>
          </w:p>
        </w:tc>
        <w:tc>
          <w:tcPr>
            <w:tcW w:w="7371" w:type="dxa"/>
          </w:tcPr>
          <w:p w14:paraId="45E6B4C0" w14:textId="77777777" w:rsidR="003278BB" w:rsidRDefault="003278BB" w:rsidP="003278BB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Mixed opinions on this proposal</w:t>
            </w:r>
          </w:p>
          <w:p w14:paraId="1BDB61D2" w14:textId="505CFACE" w:rsidR="003278BB" w:rsidRDefault="003278BB" w:rsidP="003278BB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Many disliked the avenue of trees, noting that it would ruin the open</w:t>
            </w:r>
            <w:r w:rsidR="003117E6">
              <w:rPr>
                <w:lang w:val="en-US"/>
              </w:rPr>
              <w:t>/expansive</w:t>
            </w:r>
            <w:r>
              <w:rPr>
                <w:lang w:val="en-US"/>
              </w:rPr>
              <w:t xml:space="preserve"> feel of the park, the view from the current toddler play area (looking south), opportunities to watch the sunset and star gazing </w:t>
            </w:r>
          </w:p>
          <w:p w14:paraId="1A0E941E" w14:textId="233B8340" w:rsidR="00CD72EC" w:rsidRDefault="00CD72EC" w:rsidP="003278BB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 xml:space="preserve">Not needed – takes the same amount of time to walk around the field – would be a waste of space </w:t>
            </w:r>
          </w:p>
          <w:p w14:paraId="2F73FCE6" w14:textId="09E68BAC" w:rsidR="0008655A" w:rsidRDefault="0008655A" w:rsidP="003278BB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Disliked the ‘straightness’ of the path – too ‘city-like’ – should be more rural, winding</w:t>
            </w:r>
          </w:p>
          <w:p w14:paraId="6C890C70" w14:textId="24948AD0" w:rsidR="00F04FB9" w:rsidRDefault="00F04FB9" w:rsidP="003278BB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Path can stay, would be useful to help prevent overcrowding on other paths, watch the football – but don’t need the trees – or if</w:t>
            </w:r>
            <w:r w:rsidR="007D1617">
              <w:rPr>
                <w:lang w:val="en-US"/>
              </w:rPr>
              <w:t xml:space="preserve"> the</w:t>
            </w:r>
            <w:r>
              <w:rPr>
                <w:lang w:val="en-US"/>
              </w:rPr>
              <w:t xml:space="preserve"> trees stay, shouldn’t be too high </w:t>
            </w:r>
          </w:p>
          <w:p w14:paraId="5014F050" w14:textId="0C223678" w:rsidR="00F04FB9" w:rsidRDefault="00F04FB9" w:rsidP="003278BB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 xml:space="preserve">Trees would ruin the open vista – should be low shrubs or flowers </w:t>
            </w:r>
          </w:p>
          <w:p w14:paraId="32F101DC" w14:textId="77777777" w:rsidR="0008655A" w:rsidRDefault="00F93C5D" w:rsidP="0008655A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Others liked the idea, as long as there weren’t too many trees</w:t>
            </w:r>
          </w:p>
          <w:p w14:paraId="3D93187F" w14:textId="100535E3" w:rsidR="00DF604D" w:rsidRPr="0008655A" w:rsidRDefault="00DF604D" w:rsidP="00DF604D">
            <w:pPr>
              <w:pStyle w:val="ListParagraph"/>
              <w:rPr>
                <w:lang w:val="en-US"/>
              </w:rPr>
            </w:pPr>
          </w:p>
        </w:tc>
      </w:tr>
      <w:tr w:rsidR="003278BB" w14:paraId="6916BF00" w14:textId="77777777" w:rsidTr="00E513CB">
        <w:tc>
          <w:tcPr>
            <w:tcW w:w="1844" w:type="dxa"/>
            <w:vAlign w:val="center"/>
          </w:tcPr>
          <w:p w14:paraId="2F3D3D91" w14:textId="56087618" w:rsidR="003278BB" w:rsidRPr="00A46C3A" w:rsidRDefault="003278BB" w:rsidP="0020065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Gaelic Football</w:t>
            </w:r>
          </w:p>
        </w:tc>
        <w:tc>
          <w:tcPr>
            <w:tcW w:w="7371" w:type="dxa"/>
          </w:tcPr>
          <w:p w14:paraId="6895426B" w14:textId="77777777" w:rsidR="003278BB" w:rsidRDefault="003278BB" w:rsidP="003278BB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Concern that if there is a bar in the Gaelic football pavilion this will encourage poor behavior and noise for the residents</w:t>
            </w:r>
          </w:p>
          <w:p w14:paraId="744ED0E6" w14:textId="77777777" w:rsidR="00F93C5D" w:rsidRDefault="00F93C5D" w:rsidP="003278BB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Concern that the pitch would have a fence around it and not be accessible to the public</w:t>
            </w:r>
          </w:p>
          <w:p w14:paraId="421DE805" w14:textId="77777777" w:rsidR="00CD72EC" w:rsidRDefault="00CD72EC" w:rsidP="003278BB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 xml:space="preserve">Good idea to have more parking for Gaelic football – currently utilised by Totteridge Academy for school drop-offs </w:t>
            </w:r>
          </w:p>
          <w:p w14:paraId="37A2DC5A" w14:textId="77777777" w:rsidR="00B136F0" w:rsidRDefault="00B136F0" w:rsidP="003278BB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Couldn’t understand why the pavilion was exclusive to Gaelic football – should be made available to other local sport teams </w:t>
            </w:r>
          </w:p>
          <w:p w14:paraId="705C2815" w14:textId="77777777" w:rsidR="007D1617" w:rsidRDefault="007D1617" w:rsidP="003278BB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Could have a positive influence on young people in the area – attract into a new sport</w:t>
            </w:r>
          </w:p>
          <w:p w14:paraId="5B6FBF9D" w14:textId="62E117D5" w:rsidR="00DF604D" w:rsidRPr="003278BB" w:rsidRDefault="00DF604D" w:rsidP="00DF604D">
            <w:pPr>
              <w:pStyle w:val="ListParagraph"/>
              <w:rPr>
                <w:lang w:val="en-US"/>
              </w:rPr>
            </w:pPr>
          </w:p>
        </w:tc>
      </w:tr>
      <w:tr w:rsidR="00F55646" w14:paraId="16CBAC13" w14:textId="77777777" w:rsidTr="00E513CB">
        <w:tc>
          <w:tcPr>
            <w:tcW w:w="1844" w:type="dxa"/>
            <w:vAlign w:val="center"/>
          </w:tcPr>
          <w:p w14:paraId="5469ED83" w14:textId="28E64385" w:rsidR="00F55646" w:rsidRPr="00A46C3A" w:rsidRDefault="003278BB" w:rsidP="0020065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Green </w:t>
            </w:r>
            <w:r w:rsidR="00236682">
              <w:rPr>
                <w:b/>
                <w:bCs/>
                <w:lang w:val="en-US"/>
              </w:rPr>
              <w:t>B</w:t>
            </w:r>
            <w:r>
              <w:rPr>
                <w:b/>
                <w:bCs/>
                <w:lang w:val="en-US"/>
              </w:rPr>
              <w:t xml:space="preserve">elt / </w:t>
            </w:r>
            <w:r w:rsidR="00236682">
              <w:rPr>
                <w:b/>
                <w:bCs/>
                <w:lang w:val="en-US"/>
              </w:rPr>
              <w:t>O</w:t>
            </w:r>
            <w:r>
              <w:rPr>
                <w:b/>
                <w:bCs/>
                <w:lang w:val="en-US"/>
              </w:rPr>
              <w:t xml:space="preserve">pen </w:t>
            </w:r>
            <w:r w:rsidR="00236682"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  <w:lang w:val="en-US"/>
              </w:rPr>
              <w:t>pace</w:t>
            </w:r>
          </w:p>
        </w:tc>
        <w:tc>
          <w:tcPr>
            <w:tcW w:w="7371" w:type="dxa"/>
          </w:tcPr>
          <w:p w14:paraId="2EAF56FB" w14:textId="1C6F6481" w:rsidR="00F55646" w:rsidRDefault="00F55646" w:rsidP="00F93C5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Already lost land to the Ark Academy and Hadley Sports Trust – eroding away green space, don’t need this development</w:t>
            </w:r>
          </w:p>
          <w:p w14:paraId="786F7044" w14:textId="07CBF7CF" w:rsidR="00B136F0" w:rsidRDefault="00B136F0" w:rsidP="00F93C5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Very rare to have any green space in Barnet</w:t>
            </w:r>
            <w:r w:rsidR="005262B6">
              <w:rPr>
                <w:lang w:val="en-US"/>
              </w:rPr>
              <w:t>, beautiful space as it is</w:t>
            </w:r>
          </w:p>
          <w:p w14:paraId="7844AD05" w14:textId="4C885985" w:rsidR="00F55646" w:rsidRDefault="00F55646" w:rsidP="00F93C5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Keeping the space open, vista</w:t>
            </w:r>
            <w:r w:rsidR="00F93C5D">
              <w:rPr>
                <w:lang w:val="en-US"/>
              </w:rPr>
              <w:t xml:space="preserve"> – peaceful</w:t>
            </w:r>
          </w:p>
          <w:p w14:paraId="6B704A94" w14:textId="77777777" w:rsidR="003278BB" w:rsidRDefault="003278BB" w:rsidP="00F93C5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Facilities should be kept as close to the Ark Academy as possible, to avoid spoiling the green, open view – CSH should be moved north of the pathway </w:t>
            </w:r>
          </w:p>
          <w:p w14:paraId="35D26491" w14:textId="77777777" w:rsidR="000048BD" w:rsidRDefault="00B67E85" w:rsidP="00F93C5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Too many facilities being proposed, too overdeveloped – ruins the openness of the space</w:t>
            </w:r>
          </w:p>
          <w:p w14:paraId="748F75FF" w14:textId="77777777" w:rsidR="00B67E85" w:rsidRDefault="000048BD" w:rsidP="00F93C5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Welcome the ideas and proposed activities, but concerned about the green belt</w:t>
            </w:r>
            <w:r w:rsidR="00B67E85">
              <w:rPr>
                <w:lang w:val="en-US"/>
              </w:rPr>
              <w:t xml:space="preserve"> </w:t>
            </w:r>
          </w:p>
          <w:p w14:paraId="3EAEA316" w14:textId="77777777" w:rsidR="00F93C5D" w:rsidRDefault="00F93C5D" w:rsidP="00F93C5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Planting more oak trees</w:t>
            </w:r>
          </w:p>
          <w:p w14:paraId="40D0A118" w14:textId="77777777" w:rsidR="00F93C5D" w:rsidRDefault="00F93C5D" w:rsidP="00F93C5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Enhance the greenery around the Dollis Valley stream and place more benches/path around here </w:t>
            </w:r>
          </w:p>
          <w:p w14:paraId="299A3039" w14:textId="77777777" w:rsidR="001C0E34" w:rsidRDefault="001C0E34" w:rsidP="001C0E34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1C0E34">
              <w:rPr>
                <w:lang w:val="en-US"/>
              </w:rPr>
              <w:t>Width of the pathways should remain the same – no wider – encroach on grass space</w:t>
            </w:r>
          </w:p>
          <w:p w14:paraId="75BFE433" w14:textId="77777777" w:rsidR="003223B9" w:rsidRDefault="003223B9" w:rsidP="001C0E34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Like the proposed masterplan, as long as it is not overrun or overdeveloped – remains green, open space</w:t>
            </w:r>
            <w:r w:rsidR="00CB371C">
              <w:rPr>
                <w:lang w:val="en-US"/>
              </w:rPr>
              <w:t xml:space="preserve"> – not fenced of</w:t>
            </w:r>
            <w:r w:rsidR="00DF604D">
              <w:rPr>
                <w:lang w:val="en-US"/>
              </w:rPr>
              <w:t>f</w:t>
            </w:r>
          </w:p>
          <w:p w14:paraId="7EC997A6" w14:textId="099D61DC" w:rsidR="00DF604D" w:rsidRPr="001C0E34" w:rsidRDefault="00DF604D" w:rsidP="00DF604D">
            <w:pPr>
              <w:pStyle w:val="ListParagraph"/>
              <w:rPr>
                <w:lang w:val="en-US"/>
              </w:rPr>
            </w:pPr>
          </w:p>
        </w:tc>
      </w:tr>
      <w:tr w:rsidR="003C514C" w14:paraId="38B3C08E" w14:textId="77777777" w:rsidTr="00E513CB">
        <w:tc>
          <w:tcPr>
            <w:tcW w:w="1844" w:type="dxa"/>
            <w:vAlign w:val="center"/>
          </w:tcPr>
          <w:p w14:paraId="13FA2B83" w14:textId="7ACF2437" w:rsidR="003C514C" w:rsidRDefault="003C514C" w:rsidP="0020065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Cycling</w:t>
            </w:r>
          </w:p>
        </w:tc>
        <w:tc>
          <w:tcPr>
            <w:tcW w:w="7371" w:type="dxa"/>
          </w:tcPr>
          <w:p w14:paraId="6599D8D0" w14:textId="0CE050D9" w:rsidR="003C514C" w:rsidRDefault="003C514C" w:rsidP="003C514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Consider the width of the cycle paths – to accommodate cyclists, pushchairs and walkers</w:t>
            </w:r>
          </w:p>
          <w:p w14:paraId="5A1F821F" w14:textId="4B6BA0C7" w:rsidR="003C514C" w:rsidRDefault="003C514C" w:rsidP="003C514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Speed of the cyclists should be a concern – professional vs. pleasure cyclists – speed limit needed</w:t>
            </w:r>
          </w:p>
          <w:p w14:paraId="7B03C144" w14:textId="4065526D" w:rsidR="006E03A3" w:rsidRPr="006E03A3" w:rsidRDefault="006E03A3" w:rsidP="006E03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Paths will need clear markings for cyclists / </w:t>
            </w:r>
            <w:r w:rsidR="001C0E34">
              <w:rPr>
                <w:lang w:val="en-US"/>
              </w:rPr>
              <w:t>walker’s</w:t>
            </w:r>
            <w:r>
              <w:rPr>
                <w:lang w:val="en-US"/>
              </w:rPr>
              <w:t xml:space="preserve"> separation – reconfigu</w:t>
            </w:r>
            <w:r w:rsidR="003117E6">
              <w:rPr>
                <w:lang w:val="en-US"/>
              </w:rPr>
              <w:t>ration required</w:t>
            </w:r>
            <w:r>
              <w:rPr>
                <w:lang w:val="en-US"/>
              </w:rPr>
              <w:t xml:space="preserve"> at existing car park</w:t>
            </w:r>
          </w:p>
          <w:p w14:paraId="26A36325" w14:textId="4CD741A8" w:rsidR="003C514C" w:rsidRDefault="003C514C" w:rsidP="003C514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Will need clarity around which paths are for cycling and which are for walking</w:t>
            </w:r>
            <w:r w:rsidR="00D42274">
              <w:rPr>
                <w:lang w:val="en-US"/>
              </w:rPr>
              <w:t xml:space="preserve"> – help avoid accidents</w:t>
            </w:r>
          </w:p>
          <w:p w14:paraId="3AC8293C" w14:textId="77777777" w:rsidR="00B136F0" w:rsidRDefault="00B136F0" w:rsidP="003C514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Cycle route should be included North of the pathway – be able to cycle up to Ark Academy</w:t>
            </w:r>
          </w:p>
          <w:p w14:paraId="7F63F4D0" w14:textId="5DA269F8" w:rsidR="00DF604D" w:rsidRPr="003C514C" w:rsidRDefault="00DF604D" w:rsidP="00DF604D">
            <w:pPr>
              <w:pStyle w:val="ListParagraph"/>
              <w:rPr>
                <w:lang w:val="en-US"/>
              </w:rPr>
            </w:pPr>
          </w:p>
        </w:tc>
      </w:tr>
      <w:tr w:rsidR="00BE78F6" w14:paraId="63F1C5E1" w14:textId="77777777" w:rsidTr="00E513CB">
        <w:tc>
          <w:tcPr>
            <w:tcW w:w="1844" w:type="dxa"/>
            <w:vAlign w:val="center"/>
          </w:tcPr>
          <w:p w14:paraId="7368CF5E" w14:textId="69090BA1" w:rsidR="00BE78F6" w:rsidRDefault="00BE78F6" w:rsidP="0020065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Pedestrians</w:t>
            </w:r>
          </w:p>
        </w:tc>
        <w:tc>
          <w:tcPr>
            <w:tcW w:w="7371" w:type="dxa"/>
          </w:tcPr>
          <w:p w14:paraId="7D07D304" w14:textId="3A6B365E" w:rsidR="00BE78F6" w:rsidRDefault="00BE78F6" w:rsidP="00BE78F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BE78F6">
              <w:rPr>
                <w:lang w:val="en-US"/>
              </w:rPr>
              <w:t>Many in favour of the proposed bridge across Dollis Valley stream – open up new walking opportunities, KGV currently inaccessible and not utilised</w:t>
            </w:r>
          </w:p>
          <w:p w14:paraId="3E119747" w14:textId="73C023A9" w:rsidR="00E90FB2" w:rsidRPr="00BE78F6" w:rsidRDefault="00E90FB2" w:rsidP="00BE78F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During construction of the new bridge, the Dollis Valley stream should also be prioritised for a clean up</w:t>
            </w:r>
          </w:p>
          <w:p w14:paraId="319FCB17" w14:textId="77777777" w:rsidR="00BE78F6" w:rsidRDefault="00BE78F6" w:rsidP="00BE78F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BE78F6">
              <w:rPr>
                <w:lang w:val="en-US"/>
              </w:rPr>
              <w:t>Pleased that the walking circuit around the park – which many of the local residents do daily – will be maintained</w:t>
            </w:r>
          </w:p>
          <w:p w14:paraId="16E82C22" w14:textId="2BE2A9FB" w:rsidR="00DF604D" w:rsidRPr="00BE78F6" w:rsidRDefault="00DF604D" w:rsidP="00DF604D">
            <w:pPr>
              <w:pStyle w:val="ListParagraph"/>
              <w:rPr>
                <w:lang w:val="en-US"/>
              </w:rPr>
            </w:pPr>
          </w:p>
        </w:tc>
      </w:tr>
      <w:tr w:rsidR="00CD72EC" w14:paraId="7948D43D" w14:textId="77777777" w:rsidTr="00E513CB">
        <w:tc>
          <w:tcPr>
            <w:tcW w:w="1844" w:type="dxa"/>
            <w:vAlign w:val="center"/>
          </w:tcPr>
          <w:p w14:paraId="0CF79B87" w14:textId="48558BED" w:rsidR="00CD72EC" w:rsidRDefault="00CD72EC" w:rsidP="0020065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MUGA</w:t>
            </w:r>
          </w:p>
        </w:tc>
        <w:tc>
          <w:tcPr>
            <w:tcW w:w="7371" w:type="dxa"/>
          </w:tcPr>
          <w:p w14:paraId="637A6A22" w14:textId="77777777" w:rsidR="00CD72EC" w:rsidRDefault="00CD72EC" w:rsidP="00CD72E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Why is another MUGA needed when there is one at the Ark Academy? </w:t>
            </w:r>
          </w:p>
          <w:p w14:paraId="3164CE1B" w14:textId="77777777" w:rsidR="00CD72EC" w:rsidRPr="00F93C5D" w:rsidRDefault="00CD72EC" w:rsidP="00CD72E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Lower hoops needed in the MUGA for younger children to play basketball etc. </w:t>
            </w:r>
          </w:p>
          <w:p w14:paraId="554EBD87" w14:textId="77777777" w:rsidR="00CD72EC" w:rsidRDefault="00CD72EC" w:rsidP="00CD72E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Suggestion of another MUGA – think it will be heavily utilised</w:t>
            </w:r>
          </w:p>
          <w:p w14:paraId="3E19404C" w14:textId="77777777" w:rsidR="00B136F0" w:rsidRDefault="00B136F0" w:rsidP="00CD72E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Can a tennis court be combined with this? </w:t>
            </w:r>
          </w:p>
          <w:p w14:paraId="12163701" w14:textId="5A3F0114" w:rsidR="00DF604D" w:rsidRDefault="00DF604D" w:rsidP="00DF604D">
            <w:pPr>
              <w:pStyle w:val="ListParagraph"/>
              <w:rPr>
                <w:lang w:val="en-US"/>
              </w:rPr>
            </w:pPr>
          </w:p>
        </w:tc>
      </w:tr>
      <w:tr w:rsidR="009C40AB" w14:paraId="77073738" w14:textId="77777777" w:rsidTr="00E513CB">
        <w:tc>
          <w:tcPr>
            <w:tcW w:w="1844" w:type="dxa"/>
            <w:vAlign w:val="center"/>
          </w:tcPr>
          <w:p w14:paraId="7A6B5DD7" w14:textId="3B9F07AC" w:rsidR="009C40AB" w:rsidRDefault="009C40AB" w:rsidP="0020065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Outdoor Gym</w:t>
            </w:r>
          </w:p>
        </w:tc>
        <w:tc>
          <w:tcPr>
            <w:tcW w:w="7371" w:type="dxa"/>
          </w:tcPr>
          <w:p w14:paraId="57D229E6" w14:textId="77777777" w:rsidR="009C40AB" w:rsidRDefault="009C40AB" w:rsidP="009C40AB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Many were in favour of an upgraded outdoor gym – under utilised at the moment – should include calisthenics, popular on the market at the moment</w:t>
            </w:r>
          </w:p>
          <w:p w14:paraId="349E4B4D" w14:textId="0762034C" w:rsidR="009C40AB" w:rsidRDefault="009C40AB" w:rsidP="009C40AB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Equipment of the outdoor gym and trim trail will be key – modern, in trend with the market – Kenguru Pro good example, Westminster Park</w:t>
            </w:r>
            <w:r w:rsidR="00CB371C">
              <w:rPr>
                <w:lang w:val="en-US"/>
              </w:rPr>
              <w:t xml:space="preserve">, Westbourne Green, Primrose Hill (Hampstead Heath) </w:t>
            </w:r>
            <w:r>
              <w:rPr>
                <w:lang w:val="en-US"/>
              </w:rPr>
              <w:t>as</w:t>
            </w:r>
            <w:r w:rsidR="00CB371C">
              <w:rPr>
                <w:lang w:val="en-US"/>
              </w:rPr>
              <w:t xml:space="preserve"> good</w:t>
            </w:r>
            <w:r>
              <w:rPr>
                <w:lang w:val="en-US"/>
              </w:rPr>
              <w:t xml:space="preserve"> case stud</w:t>
            </w:r>
            <w:r w:rsidR="00CB371C">
              <w:rPr>
                <w:lang w:val="en-US"/>
              </w:rPr>
              <w:t>ies</w:t>
            </w:r>
          </w:p>
          <w:p w14:paraId="2F1F3834" w14:textId="71CD581A" w:rsidR="009C40AB" w:rsidRDefault="009C40AB" w:rsidP="00CD72E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Good for young people – particularly disadvantaged families who cannot afford a gym membership</w:t>
            </w:r>
          </w:p>
          <w:p w14:paraId="6DB9D1F5" w14:textId="3F54F763" w:rsidR="00E90FB2" w:rsidRDefault="00E90FB2" w:rsidP="00CD72E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Suggestion to move the outdoor gym closer to the toddler play </w:t>
            </w:r>
          </w:p>
          <w:p w14:paraId="03FC098E" w14:textId="69C469E4" w:rsidR="00DF604D" w:rsidRDefault="00DF604D" w:rsidP="00DF604D">
            <w:pPr>
              <w:pStyle w:val="ListParagraph"/>
              <w:rPr>
                <w:lang w:val="en-US"/>
              </w:rPr>
            </w:pPr>
          </w:p>
        </w:tc>
      </w:tr>
      <w:tr w:rsidR="003278BB" w14:paraId="64187E05" w14:textId="77777777" w:rsidTr="00E513CB">
        <w:tc>
          <w:tcPr>
            <w:tcW w:w="1844" w:type="dxa"/>
            <w:vAlign w:val="center"/>
          </w:tcPr>
          <w:p w14:paraId="0564F786" w14:textId="0DB1A21F" w:rsidR="003278BB" w:rsidRDefault="003278BB" w:rsidP="0020065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Other</w:t>
            </w:r>
          </w:p>
        </w:tc>
        <w:tc>
          <w:tcPr>
            <w:tcW w:w="7371" w:type="dxa"/>
          </w:tcPr>
          <w:p w14:paraId="7BC0BF9A" w14:textId="64A1818A" w:rsidR="00B136F0" w:rsidRPr="00B136F0" w:rsidRDefault="00B136F0" w:rsidP="00B136F0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Not opposed to the facilities in general, but they need re-arranging</w:t>
            </w:r>
            <w:r w:rsidR="00D42274">
              <w:rPr>
                <w:lang w:val="en-US"/>
              </w:rPr>
              <w:t>, re-locating</w:t>
            </w:r>
          </w:p>
          <w:p w14:paraId="79246821" w14:textId="77777777" w:rsidR="003C514C" w:rsidRDefault="003C514C" w:rsidP="00D1524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Questions over the demand for these facilities</w:t>
            </w:r>
          </w:p>
          <w:p w14:paraId="5CF2A875" w14:textId="5DD75C55" w:rsidR="00F93C5D" w:rsidRDefault="00F93C5D" w:rsidP="00D1524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Residents felt they are never listened to – on the back of the Ark Academy</w:t>
            </w:r>
            <w:r w:rsidR="0008655A">
              <w:rPr>
                <w:lang w:val="en-US"/>
              </w:rPr>
              <w:t xml:space="preserve"> – why are the council pursuing this plan when there is already so much opposition</w:t>
            </w:r>
          </w:p>
          <w:p w14:paraId="0D78887B" w14:textId="288837CD" w:rsidR="00694FA6" w:rsidRPr="00835415" w:rsidRDefault="00F93C5D" w:rsidP="007C679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Questions over the funding for this project</w:t>
            </w:r>
            <w:bookmarkStart w:id="3" w:name="_GoBack"/>
            <w:bookmarkEnd w:id="3"/>
          </w:p>
        </w:tc>
      </w:tr>
      <w:tr w:rsidR="00A46C3A" w14:paraId="0251261B" w14:textId="77777777" w:rsidTr="00E513CB">
        <w:tc>
          <w:tcPr>
            <w:tcW w:w="1844" w:type="dxa"/>
            <w:vAlign w:val="center"/>
          </w:tcPr>
          <w:p w14:paraId="01FC6756" w14:textId="6CD6143C" w:rsidR="00A46C3A" w:rsidRPr="00A46C3A" w:rsidRDefault="003C514C" w:rsidP="0020065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Further </w:t>
            </w:r>
            <w:r w:rsidR="00236682">
              <w:rPr>
                <w:b/>
                <w:bCs/>
                <w:lang w:val="en-US"/>
              </w:rPr>
              <w:t>S</w:t>
            </w:r>
            <w:r w:rsidR="00A46C3A" w:rsidRPr="00A46C3A">
              <w:rPr>
                <w:b/>
                <w:bCs/>
                <w:lang w:val="en-US"/>
              </w:rPr>
              <w:t>uggestions</w:t>
            </w:r>
          </w:p>
        </w:tc>
        <w:tc>
          <w:tcPr>
            <w:tcW w:w="7371" w:type="dxa"/>
          </w:tcPr>
          <w:p w14:paraId="144C265E" w14:textId="485C1445" w:rsidR="00A46C3A" w:rsidRDefault="00F55646" w:rsidP="00F5564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Swimming pool</w:t>
            </w:r>
          </w:p>
          <w:p w14:paraId="0F828279" w14:textId="09B3E92F" w:rsidR="003C514C" w:rsidRDefault="00F93C5D" w:rsidP="003C514C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Water features </w:t>
            </w:r>
            <w:r w:rsidR="00D1067D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s</w:t>
            </w:r>
            <w:r w:rsidR="003C514C">
              <w:rPr>
                <w:lang w:val="en-US"/>
              </w:rPr>
              <w:t>plash area for younger children</w:t>
            </w:r>
            <w:r>
              <w:rPr>
                <w:lang w:val="en-US"/>
              </w:rPr>
              <w:t>, fountains</w:t>
            </w:r>
          </w:p>
          <w:p w14:paraId="560573A9" w14:textId="1F6B6C73" w:rsidR="00B136F0" w:rsidRDefault="00B136F0" w:rsidP="003C514C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Tennis courts </w:t>
            </w:r>
            <w:r w:rsidR="00F04FB9">
              <w:rPr>
                <w:lang w:val="en-US"/>
              </w:rPr>
              <w:t xml:space="preserve">– rather than just football </w:t>
            </w:r>
          </w:p>
          <w:p w14:paraId="429E8430" w14:textId="015FA03A" w:rsidR="00F55646" w:rsidRDefault="003C514C" w:rsidP="00F5564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Utilisation of </w:t>
            </w:r>
            <w:r w:rsidR="00F55646">
              <w:rPr>
                <w:lang w:val="en-US"/>
              </w:rPr>
              <w:t>Brook Farm</w:t>
            </w:r>
            <w:r>
              <w:rPr>
                <w:lang w:val="en-US"/>
              </w:rPr>
              <w:t xml:space="preserve"> </w:t>
            </w:r>
            <w:r w:rsidR="00F55646">
              <w:rPr>
                <w:lang w:val="en-US"/>
              </w:rPr>
              <w:t>– used to be football pitches, has a car park, purpose built changing facilities, accessible from the main road</w:t>
            </w:r>
          </w:p>
          <w:p w14:paraId="67E7E9ED" w14:textId="77777777" w:rsidR="00407235" w:rsidRDefault="0020065E" w:rsidP="00407235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="005A08F0">
              <w:rPr>
                <w:lang w:val="en-US"/>
              </w:rPr>
              <w:t>tilis</w:t>
            </w:r>
            <w:r>
              <w:rPr>
                <w:lang w:val="en-US"/>
              </w:rPr>
              <w:t>ation of</w:t>
            </w:r>
            <w:r w:rsidR="005A08F0">
              <w:rPr>
                <w:lang w:val="en-US"/>
              </w:rPr>
              <w:t xml:space="preserve"> the green area by the Dollis Valley estate for some facilities</w:t>
            </w:r>
          </w:p>
          <w:p w14:paraId="7017F5D2" w14:textId="77777777" w:rsidR="003223B9" w:rsidRDefault="005A453C" w:rsidP="00407235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Better crossing points over Barnet Lane for pedestrians and cyclists </w:t>
            </w:r>
          </w:p>
          <w:p w14:paraId="51800252" w14:textId="77777777" w:rsidR="005262B6" w:rsidRDefault="005262B6" w:rsidP="00407235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Extra Interview/Counselling room inside CSH (see above) </w:t>
            </w:r>
          </w:p>
          <w:p w14:paraId="1756A52E" w14:textId="303BBFB1" w:rsidR="005262B6" w:rsidRDefault="005262B6" w:rsidP="00407235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Porous surface for pedestrian pathways</w:t>
            </w:r>
          </w:p>
          <w:p w14:paraId="7F35BD97" w14:textId="0DF9A9B5" w:rsidR="00D42274" w:rsidRDefault="00D42274" w:rsidP="00407235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Surface of the car park should not be tarmac – not encroach on the green belt </w:t>
            </w:r>
          </w:p>
          <w:p w14:paraId="4916AD7F" w14:textId="77777777" w:rsidR="008772B3" w:rsidRDefault="008772B3" w:rsidP="00407235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8772B3">
              <w:rPr>
                <w:lang w:val="en-US"/>
              </w:rPr>
              <w:t>Include more than the minimum requirement of disabled parking bays</w:t>
            </w:r>
          </w:p>
          <w:p w14:paraId="6AB67B8D" w14:textId="3DF04BDC" w:rsidR="008772B3" w:rsidRDefault="008772B3" w:rsidP="00407235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More disabled facilities inside CSH (see above) </w:t>
            </w:r>
          </w:p>
          <w:p w14:paraId="469B1F39" w14:textId="6D630BA0" w:rsidR="00D42274" w:rsidRDefault="00D42274" w:rsidP="00407235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Include soft play inside the CSH</w:t>
            </w:r>
          </w:p>
          <w:p w14:paraId="0BC1F1D7" w14:textId="3D45D320" w:rsidR="00D42274" w:rsidRDefault="00D42274" w:rsidP="00407235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Include badminton inside the CSH</w:t>
            </w:r>
          </w:p>
          <w:p w14:paraId="62525CBF" w14:textId="03FC70DE" w:rsidR="00CB371C" w:rsidRDefault="00CB371C" w:rsidP="00407235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Wild flower / meadow area North of the oak tree – attractive to walk around with the new pedestrian park, improve conservation</w:t>
            </w:r>
            <w:r w:rsidR="005A70B1">
              <w:rPr>
                <w:lang w:val="en-US"/>
              </w:rPr>
              <w:t>, enhance greenspace</w:t>
            </w:r>
          </w:p>
          <w:p w14:paraId="5215E8C9" w14:textId="77777777" w:rsidR="00CB371C" w:rsidRDefault="00CB371C" w:rsidP="00407235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Zip wire in the adventure play area – like at Woodside Park</w:t>
            </w:r>
          </w:p>
          <w:p w14:paraId="21E0939A" w14:textId="77777777" w:rsidR="00CB371C" w:rsidRDefault="00CB371C" w:rsidP="00CB371C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CB371C">
              <w:rPr>
                <w:lang w:val="en-US"/>
              </w:rPr>
              <w:t>hased approach with car parking – see how much demand these is first before adding extra spaces</w:t>
            </w:r>
          </w:p>
          <w:p w14:paraId="67932BA3" w14:textId="77777777" w:rsidR="00CB371C" w:rsidRDefault="00CB371C" w:rsidP="00CB371C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Build the skatepark, toddler play and adventure play area first to attract more people, then phase in the other facilities </w:t>
            </w:r>
          </w:p>
          <w:p w14:paraId="1A674801" w14:textId="77777777" w:rsidR="007D1617" w:rsidRDefault="007D1617" w:rsidP="00CB371C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Lighting, flood lights should not be on 24/7 – curfew time to respect local residents</w:t>
            </w:r>
          </w:p>
          <w:p w14:paraId="703BA1B1" w14:textId="77777777" w:rsidR="00D42274" w:rsidRDefault="00D42274" w:rsidP="00CB371C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Swap the skatepark for one of the junior football pitches</w:t>
            </w:r>
          </w:p>
          <w:p w14:paraId="3B4C55E4" w14:textId="77777777" w:rsidR="00D42274" w:rsidRDefault="00D42274" w:rsidP="00CB371C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Junctions need widening beyond the park</w:t>
            </w:r>
          </w:p>
          <w:p w14:paraId="4B15119A" w14:textId="761C6B46" w:rsidR="00DF604D" w:rsidRPr="00CB371C" w:rsidRDefault="00DF604D" w:rsidP="00DF604D">
            <w:pPr>
              <w:pStyle w:val="ListParagraph"/>
              <w:rPr>
                <w:lang w:val="en-US"/>
              </w:rPr>
            </w:pPr>
          </w:p>
        </w:tc>
      </w:tr>
    </w:tbl>
    <w:p w14:paraId="072359ED" w14:textId="723D7B69" w:rsidR="001C0E34" w:rsidRDefault="001C0E34"/>
    <w:sectPr w:rsidR="001C0E3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A31F5" w14:textId="77777777" w:rsidR="000C52CE" w:rsidRDefault="000C52CE" w:rsidP="00E513CB">
      <w:pPr>
        <w:spacing w:after="0" w:line="240" w:lineRule="auto"/>
      </w:pPr>
      <w:r>
        <w:separator/>
      </w:r>
    </w:p>
  </w:endnote>
  <w:endnote w:type="continuationSeparator" w:id="0">
    <w:p w14:paraId="09D2C232" w14:textId="77777777" w:rsidR="000C52CE" w:rsidRDefault="000C52CE" w:rsidP="00E5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512E7" w14:textId="77777777" w:rsidR="000C52CE" w:rsidRDefault="000C52CE" w:rsidP="00E513CB">
      <w:pPr>
        <w:spacing w:after="0" w:line="240" w:lineRule="auto"/>
      </w:pPr>
      <w:r>
        <w:separator/>
      </w:r>
    </w:p>
  </w:footnote>
  <w:footnote w:type="continuationSeparator" w:id="0">
    <w:p w14:paraId="279A5B2F" w14:textId="77777777" w:rsidR="000C52CE" w:rsidRDefault="000C52CE" w:rsidP="00E51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8ACCF" w14:textId="214C1B95" w:rsidR="00A10F9A" w:rsidRDefault="00A10F9A">
    <w:pPr>
      <w:pStyle w:val="Header"/>
    </w:pPr>
    <w:bookmarkStart w:id="4" w:name="_Hlk18140956"/>
    <w:bookmarkStart w:id="5" w:name="_Hlk18140957"/>
    <w:r>
      <w:rPr>
        <w:noProof/>
      </w:rPr>
      <w:drawing>
        <wp:anchor distT="0" distB="0" distL="114300" distR="114300" simplePos="0" relativeHeight="251659264" behindDoc="0" locked="0" layoutInCell="1" allowOverlap="1" wp14:anchorId="1465351C" wp14:editId="3B1731A6">
          <wp:simplePos x="0" y="0"/>
          <wp:positionH relativeFrom="column">
            <wp:posOffset>4857750</wp:posOffset>
          </wp:positionH>
          <wp:positionV relativeFrom="paragraph">
            <wp:posOffset>-105410</wp:posOffset>
          </wp:positionV>
          <wp:extent cx="781050" cy="393065"/>
          <wp:effectExtent l="0" t="0" r="0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Appendix </w:t>
    </w:r>
    <w:r w:rsidR="002842A8">
      <w:t>5</w:t>
    </w:r>
    <w:r>
      <w:t xml:space="preserve"> – Public Drop-In Sessions Feedback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4DD9"/>
    <w:multiLevelType w:val="hybridMultilevel"/>
    <w:tmpl w:val="85F0B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699C"/>
    <w:multiLevelType w:val="hybridMultilevel"/>
    <w:tmpl w:val="4CF02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E4AE1"/>
    <w:multiLevelType w:val="hybridMultilevel"/>
    <w:tmpl w:val="DAC44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6106B"/>
    <w:multiLevelType w:val="hybridMultilevel"/>
    <w:tmpl w:val="73CE1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3282"/>
    <w:multiLevelType w:val="hybridMultilevel"/>
    <w:tmpl w:val="E626F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3A67"/>
    <w:multiLevelType w:val="hybridMultilevel"/>
    <w:tmpl w:val="7DDCC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E0C70"/>
    <w:multiLevelType w:val="hybridMultilevel"/>
    <w:tmpl w:val="8F8C5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02061"/>
    <w:multiLevelType w:val="hybridMultilevel"/>
    <w:tmpl w:val="9580F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53072"/>
    <w:multiLevelType w:val="hybridMultilevel"/>
    <w:tmpl w:val="7318E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E501F"/>
    <w:multiLevelType w:val="hybridMultilevel"/>
    <w:tmpl w:val="08924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80E08"/>
    <w:multiLevelType w:val="hybridMultilevel"/>
    <w:tmpl w:val="E4A2D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31ACB"/>
    <w:multiLevelType w:val="hybridMultilevel"/>
    <w:tmpl w:val="3690B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E17ED"/>
    <w:multiLevelType w:val="hybridMultilevel"/>
    <w:tmpl w:val="0F742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1"/>
  </w:num>
  <w:num w:numId="5">
    <w:abstractNumId w:val="0"/>
  </w:num>
  <w:num w:numId="6">
    <w:abstractNumId w:val="2"/>
  </w:num>
  <w:num w:numId="7">
    <w:abstractNumId w:val="12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71"/>
    <w:rsid w:val="000012C2"/>
    <w:rsid w:val="0000448C"/>
    <w:rsid w:val="000048BD"/>
    <w:rsid w:val="00011ACB"/>
    <w:rsid w:val="000359A0"/>
    <w:rsid w:val="0008655A"/>
    <w:rsid w:val="000C52CE"/>
    <w:rsid w:val="001C0E34"/>
    <w:rsid w:val="001D1D01"/>
    <w:rsid w:val="0020065E"/>
    <w:rsid w:val="00213E17"/>
    <w:rsid w:val="00236682"/>
    <w:rsid w:val="00243131"/>
    <w:rsid w:val="002666BB"/>
    <w:rsid w:val="002842A8"/>
    <w:rsid w:val="002C0179"/>
    <w:rsid w:val="002E5FA3"/>
    <w:rsid w:val="003117E6"/>
    <w:rsid w:val="003223B9"/>
    <w:rsid w:val="003278BB"/>
    <w:rsid w:val="003C514C"/>
    <w:rsid w:val="003D024A"/>
    <w:rsid w:val="0040085A"/>
    <w:rsid w:val="00400C1F"/>
    <w:rsid w:val="00407235"/>
    <w:rsid w:val="00410843"/>
    <w:rsid w:val="00460700"/>
    <w:rsid w:val="004D51ED"/>
    <w:rsid w:val="005262B6"/>
    <w:rsid w:val="005A08F0"/>
    <w:rsid w:val="005A453C"/>
    <w:rsid w:val="005A70B1"/>
    <w:rsid w:val="005C4354"/>
    <w:rsid w:val="0067679B"/>
    <w:rsid w:val="00694FA6"/>
    <w:rsid w:val="006E03A3"/>
    <w:rsid w:val="007C6797"/>
    <w:rsid w:val="007D1617"/>
    <w:rsid w:val="00835415"/>
    <w:rsid w:val="00843336"/>
    <w:rsid w:val="00846286"/>
    <w:rsid w:val="008772B3"/>
    <w:rsid w:val="00923AAE"/>
    <w:rsid w:val="00937B02"/>
    <w:rsid w:val="00940461"/>
    <w:rsid w:val="00956D20"/>
    <w:rsid w:val="00994174"/>
    <w:rsid w:val="009C40AB"/>
    <w:rsid w:val="00A10F9A"/>
    <w:rsid w:val="00A20451"/>
    <w:rsid w:val="00A46C3A"/>
    <w:rsid w:val="00A9767F"/>
    <w:rsid w:val="00AA7871"/>
    <w:rsid w:val="00B136F0"/>
    <w:rsid w:val="00B67E85"/>
    <w:rsid w:val="00BE78F6"/>
    <w:rsid w:val="00C1713F"/>
    <w:rsid w:val="00C35CA6"/>
    <w:rsid w:val="00C9219C"/>
    <w:rsid w:val="00CA1E0F"/>
    <w:rsid w:val="00CB1C57"/>
    <w:rsid w:val="00CB371C"/>
    <w:rsid w:val="00CC2621"/>
    <w:rsid w:val="00CC7575"/>
    <w:rsid w:val="00CD72EC"/>
    <w:rsid w:val="00D1067D"/>
    <w:rsid w:val="00D15245"/>
    <w:rsid w:val="00D42274"/>
    <w:rsid w:val="00DF604D"/>
    <w:rsid w:val="00E31350"/>
    <w:rsid w:val="00E513CB"/>
    <w:rsid w:val="00E90FB2"/>
    <w:rsid w:val="00E94C80"/>
    <w:rsid w:val="00EB738C"/>
    <w:rsid w:val="00F04FB9"/>
    <w:rsid w:val="00F339F6"/>
    <w:rsid w:val="00F55646"/>
    <w:rsid w:val="00F93C5D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2781D"/>
  <w15:chartTrackingRefBased/>
  <w15:docId w15:val="{2FBCC0C8-5EA8-4C84-B536-B0FC84D5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871"/>
    <w:pPr>
      <w:ind w:left="720"/>
      <w:contextualSpacing/>
    </w:pPr>
  </w:style>
  <w:style w:type="table" w:styleId="TableGrid">
    <w:name w:val="Table Grid"/>
    <w:basedOn w:val="TableNormal"/>
    <w:uiPriority w:val="39"/>
    <w:rsid w:val="00AA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3CB"/>
  </w:style>
  <w:style w:type="paragraph" w:styleId="Footer">
    <w:name w:val="footer"/>
    <w:basedOn w:val="Normal"/>
    <w:link w:val="FooterChar"/>
    <w:uiPriority w:val="99"/>
    <w:unhideWhenUsed/>
    <w:rsid w:val="00E51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Lunn</dc:creator>
  <cp:keywords/>
  <dc:description/>
  <cp:lastModifiedBy>Toby Kingsbury</cp:lastModifiedBy>
  <cp:revision>19</cp:revision>
  <dcterms:created xsi:type="dcterms:W3CDTF">2019-07-29T14:32:00Z</dcterms:created>
  <dcterms:modified xsi:type="dcterms:W3CDTF">2019-10-11T10:37:00Z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978738186</vt:i4>
  </property>
  <property fmtid="{D5CDD505-2E9C-101B-9397-08002B2CF9AE}" pid="3" name="_NewReviewCycle">
    <vt:lpwstr/>
  </property>
  <property fmtid="{D5CDD505-2E9C-101B-9397-08002B2CF9AE}" pid="4" name="_EmailSubject">
    <vt:lpwstr>Barnet's Open Data Portal - information to upload - Barnet</vt:lpwstr>
  </property>
  <property fmtid="{D5CDD505-2E9C-101B-9397-08002B2CF9AE}" pid="5" name="_AuthorEmail">
    <vt:lpwstr>nicola.cross@barnet.gov.uk</vt:lpwstr>
  </property>
  <property fmtid="{D5CDD505-2E9C-101B-9397-08002B2CF9AE}" pid="6" name="_AuthorEmailDisplayName">
    <vt:lpwstr>Cross, Nicola</vt:lpwstr>
  </property>
</Properties>
</file>